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63" w:rsidRPr="00C20260" w:rsidRDefault="006F2B63" w:rsidP="006F2B63">
      <w:pPr>
        <w:jc w:val="center"/>
        <w:rPr>
          <w:b/>
          <w:sz w:val="28"/>
          <w:szCs w:val="28"/>
        </w:rPr>
      </w:pPr>
      <w:r w:rsidRPr="00C20260">
        <w:rPr>
          <w:b/>
          <w:sz w:val="28"/>
          <w:szCs w:val="28"/>
        </w:rPr>
        <w:t>УКРАЇНА</w:t>
      </w:r>
    </w:p>
    <w:p w:rsidR="006F2B63" w:rsidRPr="00C20260" w:rsidRDefault="006F2B63" w:rsidP="006F2B63">
      <w:pPr>
        <w:jc w:val="center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pt;margin-top:-19.15pt;width:35.1pt;height:44.8pt;z-index:1;visibility:visible;mso-wrap-edited:f">
            <v:imagedata r:id="rId6" o:title=""/>
            <w10:wrap type="topAndBottom"/>
            <w10:anchorlock/>
          </v:shape>
          <o:OLEObject Type="Embed" ProgID="Word.Picture.8" ShapeID="_x0000_s1028" DrawAspect="Content" ObjectID="_1684583596" r:id="rId7"/>
        </w:object>
      </w:r>
      <w:r w:rsidRPr="00C2026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20260">
        <w:rPr>
          <w:b/>
          <w:smallCaps/>
          <w:sz w:val="28"/>
          <w:szCs w:val="28"/>
        </w:rPr>
        <w:t>Нетішинської</w:t>
      </w:r>
      <w:proofErr w:type="spellEnd"/>
      <w:r w:rsidRPr="00C20260">
        <w:rPr>
          <w:b/>
          <w:smallCaps/>
          <w:sz w:val="28"/>
          <w:szCs w:val="28"/>
        </w:rPr>
        <w:t xml:space="preserve"> міської ради</w:t>
      </w:r>
    </w:p>
    <w:p w:rsidR="006F2B63" w:rsidRPr="00C20260" w:rsidRDefault="006F2B63" w:rsidP="006F2B63">
      <w:pPr>
        <w:jc w:val="center"/>
        <w:rPr>
          <w:b/>
          <w:smallCaps/>
          <w:sz w:val="14"/>
          <w:szCs w:val="14"/>
        </w:rPr>
      </w:pPr>
    </w:p>
    <w:p w:rsidR="006F2B63" w:rsidRPr="00C20260" w:rsidRDefault="006F2B63" w:rsidP="006F2B63">
      <w:pPr>
        <w:jc w:val="center"/>
        <w:rPr>
          <w:sz w:val="24"/>
          <w:szCs w:val="24"/>
        </w:rPr>
      </w:pPr>
      <w:r w:rsidRPr="00C20260">
        <w:rPr>
          <w:sz w:val="24"/>
          <w:szCs w:val="24"/>
        </w:rPr>
        <w:t>вул.</w:t>
      </w:r>
      <w:r>
        <w:rPr>
          <w:sz w:val="24"/>
          <w:szCs w:val="24"/>
        </w:rPr>
        <w:t> </w:t>
      </w:r>
      <w:r w:rsidRPr="00C20260">
        <w:rPr>
          <w:sz w:val="24"/>
          <w:szCs w:val="24"/>
        </w:rPr>
        <w:t xml:space="preserve">Шевченка, </w:t>
      </w:r>
      <w:smartTag w:uri="urn:schemas-microsoft-com:office:smarttags" w:element="metricconverter">
        <w:smartTagPr>
          <w:attr w:name="ProductID" w:val="1, м"/>
        </w:smartTagPr>
        <w:r w:rsidRPr="00C20260">
          <w:rPr>
            <w:sz w:val="24"/>
            <w:szCs w:val="24"/>
          </w:rPr>
          <w:t>1, м</w:t>
        </w:r>
      </w:smartTag>
      <w:r w:rsidRPr="00C20260">
        <w:rPr>
          <w:sz w:val="24"/>
          <w:szCs w:val="24"/>
        </w:rPr>
        <w:t xml:space="preserve">.Нетішин, Хмельницька область, 30100, </w:t>
      </w:r>
      <w:proofErr w:type="spellStart"/>
      <w:r w:rsidRPr="00C20260">
        <w:rPr>
          <w:sz w:val="24"/>
          <w:szCs w:val="24"/>
        </w:rPr>
        <w:t>тел</w:t>
      </w:r>
      <w:proofErr w:type="spellEnd"/>
      <w:r w:rsidRPr="00C20260">
        <w:rPr>
          <w:sz w:val="24"/>
          <w:szCs w:val="24"/>
        </w:rPr>
        <w:t>.(03842) 9-05-90, факс 9-00-94</w:t>
      </w:r>
      <w:r w:rsidRPr="00C20260">
        <w:rPr>
          <w:sz w:val="24"/>
          <w:szCs w:val="24"/>
        </w:rPr>
        <w:br/>
        <w:t>E-</w:t>
      </w:r>
      <w:proofErr w:type="spellStart"/>
      <w:r w:rsidRPr="00C20260">
        <w:rPr>
          <w:sz w:val="24"/>
          <w:szCs w:val="24"/>
        </w:rPr>
        <w:t>mail</w:t>
      </w:r>
      <w:proofErr w:type="spellEnd"/>
      <w:r w:rsidRPr="00C20260">
        <w:rPr>
          <w:sz w:val="24"/>
          <w:szCs w:val="24"/>
        </w:rPr>
        <w:t xml:space="preserve">: </w:t>
      </w:r>
      <w:hyperlink r:id="rId8" w:history="1">
        <w:r w:rsidRPr="00C20260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C20260">
        <w:rPr>
          <w:sz w:val="24"/>
          <w:szCs w:val="24"/>
        </w:rPr>
        <w:t xml:space="preserve"> Код ЄДРПОУ 05399231</w:t>
      </w:r>
    </w:p>
    <w:p w:rsidR="006F2B63" w:rsidRPr="00A445B9" w:rsidRDefault="006F2B63" w:rsidP="006F2B63">
      <w:pPr>
        <w:rPr>
          <w:sz w:val="28"/>
          <w:szCs w:val="28"/>
        </w:rPr>
      </w:pPr>
    </w:p>
    <w:p w:rsidR="006F2B63" w:rsidRPr="00A445B9" w:rsidRDefault="006F2B63" w:rsidP="006F2B63">
      <w:pPr>
        <w:pStyle w:val="a4"/>
        <w:rPr>
          <w:b/>
          <w:sz w:val="28"/>
          <w:szCs w:val="28"/>
        </w:rPr>
      </w:pPr>
      <w:r w:rsidRPr="00A445B9">
        <w:rPr>
          <w:b/>
          <w:sz w:val="28"/>
          <w:szCs w:val="28"/>
        </w:rPr>
        <w:t>ПОРЯДОК ДЕННИЙ</w:t>
      </w:r>
    </w:p>
    <w:p w:rsidR="006F2B63" w:rsidRPr="00A445B9" w:rsidRDefault="006F2B63" w:rsidP="006F2B63">
      <w:pPr>
        <w:pStyle w:val="a5"/>
        <w:jc w:val="center"/>
        <w:rPr>
          <w:szCs w:val="28"/>
        </w:rPr>
      </w:pPr>
      <w:r w:rsidRPr="00A445B9">
        <w:rPr>
          <w:szCs w:val="28"/>
        </w:rPr>
        <w:t>засідання виконавчого комітету міської ради</w:t>
      </w:r>
    </w:p>
    <w:p w:rsidR="006F2B63" w:rsidRPr="00BA4BF6" w:rsidRDefault="006F2B63" w:rsidP="006F2B63">
      <w:pPr>
        <w:pStyle w:val="a5"/>
        <w:rPr>
          <w:szCs w:val="28"/>
          <w:u w:val="single"/>
        </w:rPr>
      </w:pPr>
    </w:p>
    <w:p w:rsidR="006F2B63" w:rsidRPr="00BA4BF6" w:rsidRDefault="006F2B63" w:rsidP="006F2B63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 xml:space="preserve">10 червня </w:t>
      </w:r>
      <w:r w:rsidRPr="00BA4BF6">
        <w:rPr>
          <w:szCs w:val="28"/>
          <w:u w:val="single"/>
        </w:rPr>
        <w:t>2021 року</w:t>
      </w:r>
    </w:p>
    <w:p w:rsidR="006F2B63" w:rsidRPr="00BA4BF6" w:rsidRDefault="006F2B63" w:rsidP="006F2B63">
      <w:pPr>
        <w:pStyle w:val="a5"/>
        <w:rPr>
          <w:szCs w:val="28"/>
          <w:u w:val="single"/>
        </w:rPr>
      </w:pPr>
    </w:p>
    <w:p w:rsidR="006F2B63" w:rsidRPr="00BA4BF6" w:rsidRDefault="006F2B63" w:rsidP="006F2B63">
      <w:pPr>
        <w:pStyle w:val="a5"/>
        <w:ind w:left="6372"/>
        <w:rPr>
          <w:szCs w:val="28"/>
          <w:u w:val="single"/>
        </w:rPr>
      </w:pPr>
      <w:r w:rsidRPr="00BA4BF6">
        <w:rPr>
          <w:szCs w:val="28"/>
          <w:u w:val="single"/>
        </w:rPr>
        <w:t xml:space="preserve">Початок о 14.00 годині </w:t>
      </w:r>
    </w:p>
    <w:p w:rsidR="006F2B63" w:rsidRPr="00BA4BF6" w:rsidRDefault="006F2B63" w:rsidP="006F2B63">
      <w:pPr>
        <w:pStyle w:val="a5"/>
        <w:rPr>
          <w:szCs w:val="28"/>
          <w:u w:val="single"/>
        </w:rPr>
      </w:pPr>
    </w:p>
    <w:p w:rsidR="006F2B63" w:rsidRDefault="006F2B63" w:rsidP="006F2B63">
      <w:pPr>
        <w:pStyle w:val="a5"/>
        <w:ind w:left="6372"/>
        <w:rPr>
          <w:szCs w:val="28"/>
        </w:rPr>
      </w:pPr>
      <w:r w:rsidRPr="00BA4BF6">
        <w:rPr>
          <w:szCs w:val="28"/>
        </w:rPr>
        <w:t>Сесійна зала</w:t>
      </w:r>
    </w:p>
    <w:p w:rsidR="006F2B63" w:rsidRDefault="006F2B63" w:rsidP="006F2B63">
      <w:pPr>
        <w:pStyle w:val="a5"/>
        <w:jc w:val="both"/>
        <w:rPr>
          <w:szCs w:val="28"/>
        </w:rPr>
      </w:pPr>
    </w:p>
    <w:p w:rsidR="006F2B63" w:rsidRPr="00C20260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055578">
        <w:rPr>
          <w:szCs w:val="28"/>
        </w:rPr>
        <w:t xml:space="preserve">затвердження плану заходів щодо складання прогнозу бюджету </w:t>
      </w:r>
      <w:proofErr w:type="spellStart"/>
      <w:r w:rsidRPr="00055578">
        <w:rPr>
          <w:szCs w:val="28"/>
        </w:rPr>
        <w:t>Нетішинської</w:t>
      </w:r>
      <w:proofErr w:type="spellEnd"/>
      <w:r w:rsidRPr="00055578">
        <w:rPr>
          <w:szCs w:val="28"/>
        </w:rPr>
        <w:t xml:space="preserve"> міської територіальної громади на 2022-2024 роки та </w:t>
      </w:r>
      <w:proofErr w:type="spellStart"/>
      <w:r w:rsidRPr="00055578">
        <w:rPr>
          <w:szCs w:val="28"/>
        </w:rPr>
        <w:t>проєкту</w:t>
      </w:r>
      <w:proofErr w:type="spellEnd"/>
      <w:r w:rsidRPr="00055578">
        <w:rPr>
          <w:szCs w:val="28"/>
        </w:rPr>
        <w:t xml:space="preserve"> бюджету </w:t>
      </w:r>
      <w:proofErr w:type="spellStart"/>
      <w:r w:rsidRPr="00055578">
        <w:rPr>
          <w:szCs w:val="28"/>
        </w:rPr>
        <w:t>Нетішинської</w:t>
      </w:r>
      <w:proofErr w:type="spellEnd"/>
      <w:r w:rsidRPr="00055578">
        <w:rPr>
          <w:szCs w:val="28"/>
        </w:rPr>
        <w:t xml:space="preserve"> міської територіальної громади на </w:t>
      </w:r>
      <w:r>
        <w:rPr>
          <w:szCs w:val="28"/>
        </w:rPr>
        <w:t xml:space="preserve">            </w:t>
      </w:r>
      <w:r w:rsidRPr="00055578">
        <w:rPr>
          <w:szCs w:val="28"/>
        </w:rPr>
        <w:t>2022 рік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3"/>
        <w:gridCol w:w="2359"/>
        <w:gridCol w:w="5700"/>
      </w:tblGrid>
      <w:tr w:rsidR="006F2B63" w:rsidRPr="00C20260" w:rsidTr="0043141D">
        <w:tc>
          <w:tcPr>
            <w:tcW w:w="1903" w:type="dxa"/>
            <w:shd w:val="clear" w:color="auto" w:fill="auto"/>
          </w:tcPr>
          <w:p w:rsidR="006F2B63" w:rsidRPr="00C20260" w:rsidRDefault="006F2B63" w:rsidP="0043141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359" w:type="dxa"/>
            <w:shd w:val="clear" w:color="auto" w:fill="auto"/>
          </w:tcPr>
          <w:p w:rsidR="006F2B63" w:rsidRPr="00665D7D" w:rsidRDefault="006F2B63" w:rsidP="0043141D">
            <w:pPr>
              <w:ind w:left="-82" w:right="-127"/>
              <w:rPr>
                <w:i/>
                <w:spacing w:val="-4"/>
                <w:sz w:val="28"/>
                <w:szCs w:val="28"/>
              </w:rPr>
            </w:pPr>
            <w:r w:rsidRPr="00665D7D">
              <w:rPr>
                <w:i/>
                <w:spacing w:val="-4"/>
                <w:sz w:val="28"/>
                <w:szCs w:val="28"/>
              </w:rPr>
              <w:t xml:space="preserve">Валентина Кравчук </w:t>
            </w:r>
          </w:p>
        </w:tc>
        <w:tc>
          <w:tcPr>
            <w:tcW w:w="5700" w:type="dxa"/>
            <w:shd w:val="clear" w:color="auto" w:fill="auto"/>
          </w:tcPr>
          <w:p w:rsidR="006F2B63" w:rsidRPr="00C20260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фінансового управління виконавчого комітету міської ради</w:t>
            </w:r>
          </w:p>
        </w:tc>
      </w:tr>
      <w:tr w:rsidR="006F2B63" w:rsidRPr="00C20260" w:rsidTr="0043141D">
        <w:tc>
          <w:tcPr>
            <w:tcW w:w="1903" w:type="dxa"/>
            <w:shd w:val="clear" w:color="auto" w:fill="auto"/>
          </w:tcPr>
          <w:p w:rsidR="006F2B63" w:rsidRPr="00C20260" w:rsidRDefault="006F2B63" w:rsidP="0043141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359" w:type="dxa"/>
            <w:shd w:val="clear" w:color="auto" w:fill="auto"/>
          </w:tcPr>
          <w:p w:rsidR="006F2B63" w:rsidRPr="00C20260" w:rsidRDefault="006F2B63" w:rsidP="0043141D">
            <w:pPr>
              <w:ind w:left="-82" w:right="-12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700" w:type="dxa"/>
            <w:shd w:val="clear" w:color="auto" w:fill="auto"/>
          </w:tcPr>
          <w:p w:rsidR="006F2B63" w:rsidRPr="00C20260" w:rsidRDefault="006F2B63" w:rsidP="0043141D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Default="006F2B63" w:rsidP="006F2B63">
      <w:pPr>
        <w:pStyle w:val="a5"/>
        <w:jc w:val="both"/>
        <w:rPr>
          <w:szCs w:val="28"/>
        </w:rPr>
      </w:pPr>
    </w:p>
    <w:p w:rsidR="006F2B63" w:rsidRPr="00C20260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1E114B">
        <w:rPr>
          <w:szCs w:val="28"/>
        </w:rPr>
        <w:t>встановлення тарифу на перевезення пасажирів на міському автобусному ма</w:t>
      </w:r>
      <w:r>
        <w:rPr>
          <w:szCs w:val="28"/>
        </w:rPr>
        <w:t>ршруті загального користування «</w:t>
      </w:r>
      <w:r w:rsidRPr="001E114B">
        <w:rPr>
          <w:szCs w:val="28"/>
        </w:rPr>
        <w:t>Автовокзал - вул.</w:t>
      </w:r>
      <w:r>
        <w:rPr>
          <w:szCs w:val="28"/>
        </w:rPr>
        <w:t> </w:t>
      </w:r>
      <w:proofErr w:type="spellStart"/>
      <w:r w:rsidRPr="001E114B">
        <w:rPr>
          <w:szCs w:val="28"/>
        </w:rPr>
        <w:t>Солов’євська</w:t>
      </w:r>
      <w:proofErr w:type="spellEnd"/>
      <w:r>
        <w:rPr>
          <w:szCs w:val="28"/>
        </w:rPr>
        <w:t>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F2B63" w:rsidRPr="00C20260" w:rsidTr="0043141D">
        <w:tc>
          <w:tcPr>
            <w:tcW w:w="2008" w:type="dxa"/>
            <w:shd w:val="clear" w:color="auto" w:fill="auto"/>
          </w:tcPr>
          <w:p w:rsidR="006F2B63" w:rsidRPr="00C20260" w:rsidRDefault="006F2B63" w:rsidP="0043141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6F2B63" w:rsidRPr="00C20260" w:rsidRDefault="006F2B63" w:rsidP="0043141D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6F2B63" w:rsidRPr="00C20260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6F2B63" w:rsidRPr="00C20260" w:rsidTr="0043141D">
        <w:tc>
          <w:tcPr>
            <w:tcW w:w="2008" w:type="dxa"/>
            <w:shd w:val="clear" w:color="auto" w:fill="auto"/>
          </w:tcPr>
          <w:p w:rsidR="006F2B63" w:rsidRPr="00C20260" w:rsidRDefault="006F2B63" w:rsidP="0043141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6F2B63" w:rsidRPr="00C20260" w:rsidRDefault="006F2B63" w:rsidP="0043141D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700" w:type="dxa"/>
            <w:shd w:val="clear" w:color="auto" w:fill="auto"/>
          </w:tcPr>
          <w:p w:rsidR="006F2B63" w:rsidRPr="00C20260" w:rsidRDefault="006F2B63" w:rsidP="0043141D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Default="006F2B63" w:rsidP="006F2B63">
      <w:pPr>
        <w:pStyle w:val="a5"/>
        <w:jc w:val="both"/>
        <w:rPr>
          <w:szCs w:val="28"/>
        </w:rPr>
      </w:pPr>
    </w:p>
    <w:p w:rsidR="006F2B63" w:rsidRPr="00C20260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1E114B">
        <w:rPr>
          <w:szCs w:val="28"/>
        </w:rPr>
        <w:t xml:space="preserve">встановлення тарифу на перевезення </w:t>
      </w:r>
      <w:r w:rsidRPr="008C7382">
        <w:rPr>
          <w:szCs w:val="28"/>
        </w:rPr>
        <w:t>пасажирів на приміському автобусному ма</w:t>
      </w:r>
      <w:r>
        <w:rPr>
          <w:szCs w:val="28"/>
        </w:rPr>
        <w:t>ршруті загального користування «</w:t>
      </w:r>
      <w:proofErr w:type="spellStart"/>
      <w:r w:rsidRPr="008C7382">
        <w:rPr>
          <w:szCs w:val="28"/>
        </w:rPr>
        <w:t>Нетішин</w:t>
      </w:r>
      <w:proofErr w:type="spellEnd"/>
      <w:r w:rsidRPr="008C7382">
        <w:rPr>
          <w:szCs w:val="28"/>
        </w:rPr>
        <w:t xml:space="preserve"> – Старий Кривин</w:t>
      </w:r>
      <w:r>
        <w:rPr>
          <w:szCs w:val="28"/>
        </w:rPr>
        <w:t>»</w:t>
      </w:r>
      <w:r w:rsidRPr="008C7382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8C7382">
        <w:rPr>
          <w:szCs w:val="28"/>
        </w:rPr>
        <w:t>2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F2B63" w:rsidRPr="00C20260" w:rsidTr="0043141D">
        <w:tc>
          <w:tcPr>
            <w:tcW w:w="2008" w:type="dxa"/>
            <w:shd w:val="clear" w:color="auto" w:fill="auto"/>
          </w:tcPr>
          <w:p w:rsidR="006F2B63" w:rsidRPr="00C20260" w:rsidRDefault="006F2B63" w:rsidP="0043141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6F2B63" w:rsidRPr="00C20260" w:rsidRDefault="006F2B63" w:rsidP="0043141D">
            <w:pPr>
              <w:ind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6F2B63" w:rsidRPr="00C20260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6F2B63" w:rsidRPr="00C20260" w:rsidTr="0043141D">
        <w:tc>
          <w:tcPr>
            <w:tcW w:w="2008" w:type="dxa"/>
            <w:shd w:val="clear" w:color="auto" w:fill="auto"/>
          </w:tcPr>
          <w:p w:rsidR="006F2B63" w:rsidRPr="00C20260" w:rsidRDefault="006F2B63" w:rsidP="0043141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6F2B63" w:rsidRPr="00C20260" w:rsidRDefault="006F2B63" w:rsidP="0043141D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700" w:type="dxa"/>
            <w:shd w:val="clear" w:color="auto" w:fill="auto"/>
          </w:tcPr>
          <w:p w:rsidR="006F2B63" w:rsidRPr="00C20260" w:rsidRDefault="006F2B63" w:rsidP="0043141D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C20260">
              <w:rPr>
                <w:spacing w:val="-4"/>
                <w:sz w:val="28"/>
                <w:szCs w:val="28"/>
              </w:rPr>
              <w:t>-</w:t>
            </w:r>
            <w:r>
              <w:rPr>
                <w:spacing w:val="-4"/>
                <w:sz w:val="28"/>
                <w:szCs w:val="28"/>
              </w:rPr>
              <w:t> з</w:t>
            </w:r>
            <w:r w:rsidRPr="00C20260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:rsidR="006F2B63" w:rsidRDefault="006F2B63" w:rsidP="006F2B63">
      <w:pPr>
        <w:pStyle w:val="a5"/>
        <w:jc w:val="both"/>
        <w:rPr>
          <w:szCs w:val="28"/>
        </w:rPr>
      </w:pPr>
    </w:p>
    <w:p w:rsidR="006F2B63" w:rsidRPr="00C20260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D27EFC">
        <w:rPr>
          <w:szCs w:val="28"/>
        </w:rPr>
        <w:t>плату за проживання та за участь в утриманні місць загального користування та прибудинкової території гуртожитку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F2B63" w:rsidRPr="00C20260" w:rsidTr="0043141D">
        <w:tc>
          <w:tcPr>
            <w:tcW w:w="2008" w:type="dxa"/>
            <w:shd w:val="clear" w:color="auto" w:fill="auto"/>
          </w:tcPr>
          <w:p w:rsidR="006F2B63" w:rsidRPr="00C20260" w:rsidRDefault="006F2B63" w:rsidP="0043141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6F2B63" w:rsidRPr="00C20260" w:rsidRDefault="006F2B63" w:rsidP="0043141D">
            <w:pPr>
              <w:ind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6F2B63" w:rsidRPr="00C20260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6F2B63" w:rsidRPr="00C20260" w:rsidTr="0043141D">
        <w:tc>
          <w:tcPr>
            <w:tcW w:w="2008" w:type="dxa"/>
            <w:shd w:val="clear" w:color="auto" w:fill="auto"/>
          </w:tcPr>
          <w:p w:rsidR="006F2B63" w:rsidRPr="00C20260" w:rsidRDefault="006F2B63" w:rsidP="0043141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6F2B63" w:rsidRPr="00C20260" w:rsidRDefault="006F2B63" w:rsidP="0043141D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700" w:type="dxa"/>
            <w:shd w:val="clear" w:color="auto" w:fill="auto"/>
          </w:tcPr>
          <w:p w:rsidR="006F2B63" w:rsidRPr="00C20260" w:rsidRDefault="006F2B63" w:rsidP="0043141D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Default="006F2B63" w:rsidP="006F2B63">
      <w:pPr>
        <w:pStyle w:val="a5"/>
        <w:jc w:val="both"/>
        <w:rPr>
          <w:szCs w:val="28"/>
        </w:rPr>
      </w:pPr>
    </w:p>
    <w:p w:rsidR="006F2B63" w:rsidRDefault="006F2B63" w:rsidP="006F2B63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F2B63" w:rsidRDefault="006F2B63" w:rsidP="006F2B63">
      <w:pPr>
        <w:pStyle w:val="a5"/>
        <w:jc w:val="center"/>
        <w:rPr>
          <w:szCs w:val="28"/>
        </w:rPr>
      </w:pPr>
    </w:p>
    <w:p w:rsidR="006F2B63" w:rsidRPr="00BC6D5A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BC6D5A">
        <w:rPr>
          <w:szCs w:val="28"/>
        </w:rPr>
        <w:t>Про</w:t>
      </w:r>
      <w:r w:rsidRPr="00D931E1">
        <w:rPr>
          <w:szCs w:val="28"/>
        </w:rPr>
        <w:t xml:space="preserve"> </w:t>
      </w:r>
      <w:r w:rsidRPr="00D645EA">
        <w:rPr>
          <w:color w:val="000000"/>
          <w:szCs w:val="28"/>
        </w:rPr>
        <w:t xml:space="preserve">надання згоди ОСББ «Будівельник-2018» на улаштування кишені для тимчасової зупинки транспортних засобів на об’єкті благоустрою міста </w:t>
      </w:r>
      <w:proofErr w:type="spellStart"/>
      <w:r w:rsidRPr="00D645EA">
        <w:rPr>
          <w:color w:val="000000"/>
          <w:szCs w:val="28"/>
        </w:rPr>
        <w:t>Нетішин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6F2B63" w:rsidRPr="00BC6D5A" w:rsidTr="0043141D">
        <w:tc>
          <w:tcPr>
            <w:tcW w:w="1902" w:type="dxa"/>
            <w:hideMark/>
          </w:tcPr>
          <w:p w:rsidR="006F2B63" w:rsidRPr="00BC6D5A" w:rsidRDefault="006F2B63" w:rsidP="0043141D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6F2B63" w:rsidRPr="00BC6D5A" w:rsidRDefault="006F2B63" w:rsidP="0043141D">
            <w:pPr>
              <w:ind w:left="-55" w:right="-109"/>
              <w:rPr>
                <w:i/>
                <w:sz w:val="28"/>
                <w:szCs w:val="28"/>
              </w:rPr>
            </w:pPr>
            <w:proofErr w:type="spellStart"/>
            <w:r w:rsidRPr="00BC6D5A">
              <w:rPr>
                <w:i/>
                <w:sz w:val="28"/>
                <w:szCs w:val="28"/>
              </w:rPr>
              <w:t>Єлізавета</w:t>
            </w:r>
            <w:proofErr w:type="spellEnd"/>
            <w:r w:rsidRPr="00BC6D5A">
              <w:rPr>
                <w:i/>
                <w:sz w:val="28"/>
                <w:szCs w:val="28"/>
              </w:rPr>
              <w:t xml:space="preserve"> Чайковська</w:t>
            </w:r>
          </w:p>
        </w:tc>
        <w:tc>
          <w:tcPr>
            <w:tcW w:w="5488" w:type="dxa"/>
            <w:hideMark/>
          </w:tcPr>
          <w:p w:rsidR="006F2B63" w:rsidRPr="00BC6D5A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- спеціаліст відділу містобудування, архітектури та благоустрою виконавчого комітету міської ради</w:t>
            </w:r>
          </w:p>
        </w:tc>
      </w:tr>
      <w:tr w:rsidR="006F2B63" w:rsidRPr="00BC6D5A" w:rsidTr="0043141D">
        <w:tc>
          <w:tcPr>
            <w:tcW w:w="1902" w:type="dxa"/>
            <w:hideMark/>
          </w:tcPr>
          <w:p w:rsidR="006F2B63" w:rsidRPr="00BC6D5A" w:rsidRDefault="006F2B63" w:rsidP="0043141D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6F2B63" w:rsidRPr="00BC6D5A" w:rsidRDefault="006F2B63" w:rsidP="0043141D">
            <w:pPr>
              <w:ind w:left="-96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88" w:type="dxa"/>
            <w:hideMark/>
          </w:tcPr>
          <w:p w:rsidR="006F2B63" w:rsidRPr="00BC6D5A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BC6D5A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6F2B63" w:rsidRPr="003F56B8" w:rsidRDefault="006F2B63" w:rsidP="006F2B63">
      <w:pPr>
        <w:pStyle w:val="a5"/>
        <w:rPr>
          <w:szCs w:val="28"/>
        </w:rPr>
      </w:pPr>
    </w:p>
    <w:p w:rsidR="006F2B63" w:rsidRPr="003F56B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BC4720">
        <w:rPr>
          <w:szCs w:val="28"/>
        </w:rPr>
        <w:t>видалення зелених насаджень на вул. Снігурі у м. </w:t>
      </w:r>
      <w:proofErr w:type="spellStart"/>
      <w:r w:rsidRPr="00BC4720">
        <w:rPr>
          <w:szCs w:val="28"/>
        </w:rPr>
        <w:t>Нетішин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6F2B63" w:rsidRPr="003F56B8" w:rsidTr="0043141D">
        <w:tc>
          <w:tcPr>
            <w:tcW w:w="1902" w:type="dxa"/>
            <w:hideMark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6F2B63" w:rsidRPr="003F56B8" w:rsidRDefault="006F2B63" w:rsidP="0043141D">
            <w:pPr>
              <w:ind w:left="-55" w:right="-109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3F56B8">
              <w:rPr>
                <w:sz w:val="28"/>
                <w:szCs w:val="28"/>
              </w:rPr>
              <w:t>довища</w:t>
            </w:r>
            <w:proofErr w:type="spellEnd"/>
            <w:r w:rsidRPr="003F56B8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6F2B63" w:rsidRPr="003F56B8" w:rsidTr="0043141D">
        <w:tc>
          <w:tcPr>
            <w:tcW w:w="1902" w:type="dxa"/>
            <w:hideMark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6F2B63" w:rsidRPr="003F56B8" w:rsidRDefault="006F2B63" w:rsidP="0043141D">
            <w:pPr>
              <w:ind w:left="-96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88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Pr="003F56B8" w:rsidRDefault="006F2B63" w:rsidP="006F2B63">
      <w:pPr>
        <w:pStyle w:val="a5"/>
        <w:rPr>
          <w:szCs w:val="28"/>
        </w:rPr>
      </w:pPr>
    </w:p>
    <w:p w:rsidR="006F2B63" w:rsidRPr="003F56B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9E6914">
        <w:rPr>
          <w:szCs w:val="28"/>
        </w:rPr>
        <w:t xml:space="preserve">видалення зелених насаджень на території </w:t>
      </w:r>
      <w:proofErr w:type="spellStart"/>
      <w:r w:rsidRPr="009E6914">
        <w:rPr>
          <w:szCs w:val="28"/>
        </w:rPr>
        <w:t>проммайданчика</w:t>
      </w:r>
      <w:proofErr w:type="spellEnd"/>
      <w:r w:rsidRPr="009E6914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9E6914">
        <w:rPr>
          <w:szCs w:val="28"/>
        </w:rPr>
        <w:t>ВП</w:t>
      </w:r>
      <w:r>
        <w:rPr>
          <w:szCs w:val="28"/>
        </w:rPr>
        <w:t xml:space="preserve"> </w:t>
      </w:r>
      <w:r w:rsidRPr="009E6914">
        <w:rPr>
          <w:szCs w:val="28"/>
        </w:rPr>
        <w:t>«Хмельницька АЕС» ДП «НАЕК «Енергоатом», вул. Енергет</w:t>
      </w:r>
      <w:r>
        <w:rPr>
          <w:szCs w:val="28"/>
        </w:rPr>
        <w:t>иків, 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6F2B63" w:rsidRPr="003F56B8" w:rsidTr="0043141D">
        <w:tc>
          <w:tcPr>
            <w:tcW w:w="1902" w:type="dxa"/>
            <w:hideMark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6F2B63" w:rsidRPr="003F56B8" w:rsidRDefault="006F2B63" w:rsidP="0043141D">
            <w:pPr>
              <w:ind w:left="-55" w:right="-109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3F56B8">
              <w:rPr>
                <w:sz w:val="28"/>
                <w:szCs w:val="28"/>
              </w:rPr>
              <w:t>довища</w:t>
            </w:r>
            <w:proofErr w:type="spellEnd"/>
            <w:r w:rsidRPr="003F56B8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6F2B63" w:rsidRPr="003F56B8" w:rsidTr="0043141D">
        <w:tc>
          <w:tcPr>
            <w:tcW w:w="1902" w:type="dxa"/>
            <w:hideMark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6F2B63" w:rsidRPr="003F56B8" w:rsidRDefault="006F2B63" w:rsidP="0043141D">
            <w:pPr>
              <w:ind w:left="-96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88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Pr="00E52F7B" w:rsidRDefault="006F2B63" w:rsidP="006F2B63">
      <w:pPr>
        <w:pStyle w:val="a5"/>
        <w:rPr>
          <w:szCs w:val="28"/>
        </w:rPr>
      </w:pPr>
    </w:p>
    <w:p w:rsidR="006F2B63" w:rsidRPr="00E52F7B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E52F7B">
        <w:rPr>
          <w:szCs w:val="28"/>
        </w:rPr>
        <w:t>Про</w:t>
      </w:r>
      <w:r>
        <w:rPr>
          <w:szCs w:val="28"/>
        </w:rPr>
        <w:t xml:space="preserve"> </w:t>
      </w:r>
      <w:r w:rsidRPr="00637330">
        <w:rPr>
          <w:szCs w:val="28"/>
        </w:rPr>
        <w:t xml:space="preserve">безоплатну передачу в оперативне управління завершеної капітальним ремонтом частини будівлі (вікна) </w:t>
      </w:r>
      <w:proofErr w:type="spellStart"/>
      <w:r w:rsidRPr="00637330">
        <w:rPr>
          <w:szCs w:val="28"/>
        </w:rPr>
        <w:t>Нетішинського</w:t>
      </w:r>
      <w:proofErr w:type="spellEnd"/>
      <w:r w:rsidRPr="00637330">
        <w:rPr>
          <w:szCs w:val="28"/>
        </w:rPr>
        <w:t xml:space="preserve"> НВК «Загальноосвітня школа І-ІІ ст. та ліцей» по </w:t>
      </w:r>
      <w:proofErr w:type="spellStart"/>
      <w:r w:rsidRPr="00637330">
        <w:rPr>
          <w:szCs w:val="28"/>
        </w:rPr>
        <w:t>пров</w:t>
      </w:r>
      <w:proofErr w:type="spellEnd"/>
      <w:r w:rsidRPr="00637330">
        <w:rPr>
          <w:szCs w:val="28"/>
        </w:rPr>
        <w:t>. Миру, 5, м. </w:t>
      </w:r>
      <w:proofErr w:type="spellStart"/>
      <w:r w:rsidRPr="00637330">
        <w:rPr>
          <w:szCs w:val="28"/>
        </w:rPr>
        <w:t>Нетішин</w:t>
      </w:r>
      <w:proofErr w:type="spellEnd"/>
      <w:r w:rsidRPr="00637330">
        <w:rPr>
          <w:szCs w:val="28"/>
        </w:rPr>
        <w:t xml:space="preserve"> Хмельницької області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6F2B63" w:rsidRPr="00E52F7B" w:rsidTr="0043141D">
        <w:tc>
          <w:tcPr>
            <w:tcW w:w="1902" w:type="dxa"/>
            <w:hideMark/>
          </w:tcPr>
          <w:p w:rsidR="006F2B63" w:rsidRPr="00E52F7B" w:rsidRDefault="006F2B63" w:rsidP="0043141D">
            <w:pPr>
              <w:jc w:val="both"/>
              <w:rPr>
                <w:sz w:val="28"/>
                <w:szCs w:val="28"/>
              </w:rPr>
            </w:pPr>
            <w:r w:rsidRPr="00E52F7B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6F2B63" w:rsidRPr="00E52F7B" w:rsidRDefault="006F2B63" w:rsidP="0043141D">
            <w:pPr>
              <w:ind w:left="-55"/>
              <w:rPr>
                <w:i/>
                <w:sz w:val="28"/>
                <w:szCs w:val="28"/>
              </w:rPr>
            </w:pPr>
            <w:r w:rsidRPr="00E52F7B">
              <w:rPr>
                <w:i/>
                <w:sz w:val="28"/>
                <w:szCs w:val="28"/>
              </w:rPr>
              <w:t>Ярослав Петрук</w:t>
            </w:r>
          </w:p>
        </w:tc>
        <w:tc>
          <w:tcPr>
            <w:tcW w:w="5405" w:type="dxa"/>
            <w:hideMark/>
          </w:tcPr>
          <w:p w:rsidR="006F2B63" w:rsidRPr="00E52F7B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E52F7B">
              <w:rPr>
                <w:sz w:val="28"/>
                <w:szCs w:val="28"/>
              </w:rPr>
              <w:t xml:space="preserve">- начальник управління капітального </w:t>
            </w:r>
            <w:proofErr w:type="spellStart"/>
            <w:r w:rsidRPr="00E52F7B">
              <w:rPr>
                <w:sz w:val="28"/>
                <w:szCs w:val="28"/>
              </w:rPr>
              <w:t>будів</w:t>
            </w:r>
            <w:r>
              <w:rPr>
                <w:sz w:val="28"/>
                <w:szCs w:val="28"/>
              </w:rPr>
              <w:t>-</w:t>
            </w:r>
            <w:r w:rsidRPr="00E52F7B">
              <w:rPr>
                <w:sz w:val="28"/>
                <w:szCs w:val="28"/>
              </w:rPr>
              <w:t>ництва</w:t>
            </w:r>
            <w:proofErr w:type="spellEnd"/>
            <w:r w:rsidRPr="00E52F7B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6F2B63" w:rsidRPr="00E52F7B" w:rsidTr="0043141D">
        <w:tc>
          <w:tcPr>
            <w:tcW w:w="1902" w:type="dxa"/>
            <w:hideMark/>
          </w:tcPr>
          <w:p w:rsidR="006F2B63" w:rsidRPr="00E52F7B" w:rsidRDefault="006F2B63" w:rsidP="0043141D">
            <w:pPr>
              <w:jc w:val="both"/>
              <w:rPr>
                <w:sz w:val="28"/>
                <w:szCs w:val="28"/>
              </w:rPr>
            </w:pPr>
            <w:r w:rsidRPr="00E52F7B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6F2B63" w:rsidRPr="00E52F7B" w:rsidRDefault="006F2B63" w:rsidP="0043141D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05" w:type="dxa"/>
            <w:hideMark/>
          </w:tcPr>
          <w:p w:rsidR="006F2B63" w:rsidRPr="00E52F7B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52F7B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Pr="003F56B8" w:rsidRDefault="006F2B63" w:rsidP="006F2B63">
      <w:pPr>
        <w:pStyle w:val="a5"/>
        <w:jc w:val="both"/>
        <w:rPr>
          <w:szCs w:val="28"/>
        </w:rPr>
      </w:pPr>
    </w:p>
    <w:p w:rsidR="006F2B63" w:rsidRPr="003F56B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DD6E63">
        <w:rPr>
          <w:szCs w:val="28"/>
        </w:rPr>
        <w:t xml:space="preserve">безоплатну передачу майна </w:t>
      </w:r>
      <w:proofErr w:type="spellStart"/>
      <w:r w:rsidRPr="00DD6E63">
        <w:rPr>
          <w:szCs w:val="28"/>
        </w:rPr>
        <w:t>Нетішинської</w:t>
      </w:r>
      <w:proofErr w:type="spellEnd"/>
      <w:r w:rsidRPr="00DD6E63">
        <w:rPr>
          <w:szCs w:val="28"/>
        </w:rPr>
        <w:t xml:space="preserve"> міської територіальної громади з балансу КП НМР «ЖКО» на баланс виконавчого комітету </w:t>
      </w:r>
      <w:proofErr w:type="spellStart"/>
      <w:r w:rsidRPr="00DD6E63">
        <w:rPr>
          <w:szCs w:val="28"/>
        </w:rPr>
        <w:t>Нетішинської</w:t>
      </w:r>
      <w:proofErr w:type="spellEnd"/>
      <w:r w:rsidRPr="00DD6E63">
        <w:rPr>
          <w:szCs w:val="28"/>
        </w:rPr>
        <w:t xml:space="preserve"> міської ради, в оперативне управління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Pr="003F56B8" w:rsidRDefault="006F2B63" w:rsidP="006F2B63">
      <w:pPr>
        <w:pStyle w:val="a5"/>
        <w:jc w:val="both"/>
        <w:rPr>
          <w:szCs w:val="28"/>
        </w:rPr>
      </w:pPr>
    </w:p>
    <w:p w:rsidR="006F2B63" w:rsidRPr="003F56B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C202A7">
        <w:rPr>
          <w:szCs w:val="28"/>
        </w:rPr>
        <w:t xml:space="preserve">безоплатну передачу майна </w:t>
      </w:r>
      <w:proofErr w:type="spellStart"/>
      <w:r w:rsidRPr="00C202A7">
        <w:rPr>
          <w:szCs w:val="28"/>
        </w:rPr>
        <w:t>Нетішинської</w:t>
      </w:r>
      <w:proofErr w:type="spellEnd"/>
      <w:r w:rsidRPr="00C202A7">
        <w:rPr>
          <w:szCs w:val="28"/>
        </w:rPr>
        <w:t xml:space="preserve"> міської територіальної громади з балансу Фонду комунального майна міста </w:t>
      </w:r>
      <w:proofErr w:type="spellStart"/>
      <w:r w:rsidRPr="00C202A7">
        <w:rPr>
          <w:szCs w:val="28"/>
        </w:rPr>
        <w:t>Нетішина</w:t>
      </w:r>
      <w:proofErr w:type="spellEnd"/>
      <w:r w:rsidRPr="00C202A7">
        <w:rPr>
          <w:szCs w:val="28"/>
        </w:rPr>
        <w:t xml:space="preserve"> на баланс КП НМР «Комфорт», у господарське відан</w:t>
      </w:r>
      <w:r>
        <w:rPr>
          <w:szCs w:val="28"/>
        </w:rPr>
        <w:t>ня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3F56B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6F2B63" w:rsidRDefault="006F2B63" w:rsidP="006F2B63">
      <w:pPr>
        <w:pStyle w:val="a5"/>
        <w:jc w:val="both"/>
        <w:rPr>
          <w:szCs w:val="28"/>
        </w:rPr>
      </w:pPr>
    </w:p>
    <w:p w:rsidR="006F2B63" w:rsidRDefault="006F2B63" w:rsidP="006F2B63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6F2B63" w:rsidRPr="003F56B8" w:rsidRDefault="006F2B63" w:rsidP="006F2B63">
      <w:pPr>
        <w:pStyle w:val="a5"/>
        <w:jc w:val="center"/>
        <w:rPr>
          <w:szCs w:val="28"/>
        </w:rPr>
      </w:pPr>
    </w:p>
    <w:p w:rsidR="006F2B63" w:rsidRPr="003F56B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AB1F60">
        <w:rPr>
          <w:szCs w:val="28"/>
        </w:rPr>
        <w:t xml:space="preserve">внесення змін до рішення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</w:t>
      </w:r>
      <w:r w:rsidRPr="00AB1F60">
        <w:rPr>
          <w:szCs w:val="28"/>
        </w:rPr>
        <w:t>міської ради від 15 січня 2009 року № 33 «Про постійну комісію із забезпечення реалізації житлових прав громадян»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Pr="003F56B8" w:rsidRDefault="006F2B63" w:rsidP="006F2B63">
      <w:pPr>
        <w:pStyle w:val="a5"/>
        <w:jc w:val="both"/>
        <w:rPr>
          <w:szCs w:val="28"/>
        </w:rPr>
      </w:pPr>
    </w:p>
    <w:p w:rsidR="006F2B63" w:rsidRPr="003F56B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071FD3">
        <w:rPr>
          <w:szCs w:val="28"/>
        </w:rPr>
        <w:t xml:space="preserve">внесення змін до рішення виконавчого комітету </w:t>
      </w:r>
      <w:proofErr w:type="spellStart"/>
      <w:r w:rsidRPr="00071FD3">
        <w:rPr>
          <w:szCs w:val="28"/>
        </w:rPr>
        <w:t>Нетішинської</w:t>
      </w:r>
      <w:proofErr w:type="spellEnd"/>
      <w:r w:rsidRPr="00071FD3">
        <w:rPr>
          <w:szCs w:val="28"/>
        </w:rPr>
        <w:t xml:space="preserve"> міської ради від 16 травня 2011 року № 138 «Про громадську комісію з житлових питань при виконавчому комітеті міської ради»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Default="006F2B63" w:rsidP="006F2B63">
      <w:pPr>
        <w:pStyle w:val="a5"/>
        <w:jc w:val="both"/>
        <w:rPr>
          <w:szCs w:val="28"/>
        </w:rPr>
      </w:pPr>
    </w:p>
    <w:p w:rsidR="006F2B63" w:rsidRPr="003F13A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13A8">
        <w:rPr>
          <w:szCs w:val="28"/>
        </w:rPr>
        <w:t xml:space="preserve">Про передачу у власність громадян житлових приміщень у гуртожитках, що належать до комунальної власності </w:t>
      </w:r>
      <w:proofErr w:type="spellStart"/>
      <w:r w:rsidRPr="003F13A8">
        <w:rPr>
          <w:szCs w:val="28"/>
        </w:rPr>
        <w:t>Нетішинської</w:t>
      </w:r>
      <w:proofErr w:type="spellEnd"/>
      <w:r w:rsidRPr="003F13A8">
        <w:rPr>
          <w:szCs w:val="28"/>
        </w:rPr>
        <w:t xml:space="preserve"> міської територіальної громади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F2B63" w:rsidRPr="003F56B8" w:rsidTr="0043141D">
        <w:tc>
          <w:tcPr>
            <w:tcW w:w="1802" w:type="dxa"/>
            <w:hideMark/>
          </w:tcPr>
          <w:p w:rsidR="006F2B63" w:rsidRPr="003F56B8" w:rsidRDefault="006F2B63" w:rsidP="0043141D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F2B63" w:rsidRPr="003F56B8" w:rsidRDefault="006F2B63" w:rsidP="0043141D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Pr="003F56B8" w:rsidRDefault="006F2B63" w:rsidP="006F2B63">
      <w:pPr>
        <w:pStyle w:val="a5"/>
        <w:rPr>
          <w:szCs w:val="28"/>
        </w:rPr>
      </w:pPr>
    </w:p>
    <w:p w:rsidR="006F2B63" w:rsidRPr="003F56B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7D28CC">
        <w:rPr>
          <w:szCs w:val="28"/>
        </w:rPr>
        <w:t xml:space="preserve">проведення виплати одноразової матеріальної допомоги медичним та іншим працівникам, які були безпосередньо задіяні у здійсненні заходів із запобігання поширенню на території </w:t>
      </w:r>
      <w:proofErr w:type="spellStart"/>
      <w:r w:rsidRPr="007D28CC">
        <w:rPr>
          <w:szCs w:val="28"/>
        </w:rPr>
        <w:t>Нетішинської</w:t>
      </w:r>
      <w:proofErr w:type="spellEnd"/>
      <w:r w:rsidRPr="007D28CC">
        <w:rPr>
          <w:szCs w:val="28"/>
        </w:rPr>
        <w:t xml:space="preserve"> міської територіальної</w:t>
      </w:r>
      <w:r>
        <w:rPr>
          <w:szCs w:val="28"/>
        </w:rPr>
        <w:t xml:space="preserve"> громади </w:t>
      </w:r>
      <w:proofErr w:type="spellStart"/>
      <w:r>
        <w:rPr>
          <w:szCs w:val="28"/>
        </w:rPr>
        <w:t>коронавірусної</w:t>
      </w:r>
      <w:proofErr w:type="spellEnd"/>
      <w:r>
        <w:rPr>
          <w:szCs w:val="28"/>
        </w:rPr>
        <w:t xml:space="preserve"> хвороби</w:t>
      </w:r>
      <w:r w:rsidRPr="007D28CC">
        <w:rPr>
          <w:szCs w:val="28"/>
        </w:rPr>
        <w:t xml:space="preserve"> COVID-19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F2B63" w:rsidRPr="003F56B8" w:rsidTr="0043141D">
        <w:tc>
          <w:tcPr>
            <w:tcW w:w="2008" w:type="dxa"/>
            <w:shd w:val="clear" w:color="auto" w:fill="auto"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6F2B63" w:rsidRPr="003F56B8" w:rsidRDefault="006F2B63" w:rsidP="0043141D">
            <w:pPr>
              <w:ind w:right="-113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Любов </w:t>
            </w:r>
            <w:proofErr w:type="spellStart"/>
            <w:r w:rsidRPr="003F56B8">
              <w:rPr>
                <w:i/>
                <w:sz w:val="28"/>
                <w:szCs w:val="28"/>
              </w:rPr>
              <w:t>Рябчук</w:t>
            </w:r>
            <w:proofErr w:type="spellEnd"/>
          </w:p>
        </w:tc>
        <w:tc>
          <w:tcPr>
            <w:tcW w:w="5700" w:type="dxa"/>
            <w:shd w:val="clear" w:color="auto" w:fill="auto"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pacing w:val="-4"/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6F2B63" w:rsidRPr="003F56B8" w:rsidTr="0043141D">
        <w:tc>
          <w:tcPr>
            <w:tcW w:w="2008" w:type="dxa"/>
            <w:shd w:val="clear" w:color="auto" w:fill="auto"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6F2B63" w:rsidRPr="003F56B8" w:rsidRDefault="006F2B63" w:rsidP="0043141D">
            <w:pPr>
              <w:ind w:left="-54" w:right="-12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700" w:type="dxa"/>
            <w:shd w:val="clear" w:color="auto" w:fill="auto"/>
          </w:tcPr>
          <w:p w:rsidR="006F2B63" w:rsidRPr="003F56B8" w:rsidRDefault="006F2B63" w:rsidP="0043141D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Pr="003F56B8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Default="006F2B63" w:rsidP="006F2B63">
      <w:pPr>
        <w:pStyle w:val="a5"/>
        <w:ind w:left="720"/>
        <w:jc w:val="both"/>
        <w:rPr>
          <w:szCs w:val="28"/>
        </w:rPr>
      </w:pPr>
    </w:p>
    <w:p w:rsidR="006F2B63" w:rsidRPr="00F60CE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60CE8">
        <w:rPr>
          <w:szCs w:val="28"/>
        </w:rPr>
        <w:t xml:space="preserve">Про </w:t>
      </w:r>
      <w:r>
        <w:rPr>
          <w:szCs w:val="28"/>
        </w:rPr>
        <w:t xml:space="preserve">внесення змін до рішення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від 22 грудня 2020 року № 586/2020 «</w:t>
      </w:r>
      <w:r w:rsidRPr="00DE4DF8">
        <w:rPr>
          <w:szCs w:val="28"/>
        </w:rPr>
        <w:t>Про визначення видів суспільно корисних робіт для порушників, на яких судом накладено адміністративне стягнення у вигляді оплачуваних суспільно корисних робіт, та переліку підприємств для виконання порушниками оплачуваних суспільно корисних робіт</w:t>
      </w:r>
      <w:r>
        <w:rPr>
          <w:szCs w:val="28"/>
        </w:rPr>
        <w:t>,</w:t>
      </w:r>
      <w:r w:rsidRPr="00DE4DF8">
        <w:rPr>
          <w:szCs w:val="28"/>
        </w:rPr>
        <w:t xml:space="preserve"> на 202</w:t>
      </w:r>
      <w:r>
        <w:rPr>
          <w:szCs w:val="28"/>
        </w:rPr>
        <w:t>1</w:t>
      </w:r>
      <w:r w:rsidRPr="00DE4DF8">
        <w:rPr>
          <w:szCs w:val="28"/>
        </w:rPr>
        <w:t xml:space="preserve"> рік</w:t>
      </w:r>
      <w:r>
        <w:rPr>
          <w:szCs w:val="28"/>
        </w:rPr>
        <w:t>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6F2B63" w:rsidRPr="00F60CE8" w:rsidTr="0043141D">
        <w:tc>
          <w:tcPr>
            <w:tcW w:w="1902" w:type="dxa"/>
            <w:hideMark/>
          </w:tcPr>
          <w:p w:rsidR="006F2B63" w:rsidRPr="00F60CE8" w:rsidRDefault="006F2B63" w:rsidP="0043141D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6F2B63" w:rsidRPr="00F60CE8" w:rsidRDefault="006F2B63" w:rsidP="0043141D">
            <w:pPr>
              <w:ind w:left="-55" w:right="-124"/>
              <w:rPr>
                <w:i/>
                <w:sz w:val="28"/>
                <w:szCs w:val="28"/>
              </w:rPr>
            </w:pPr>
            <w:r w:rsidRPr="00F60CE8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F60CE8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5" w:type="dxa"/>
            <w:hideMark/>
          </w:tcPr>
          <w:p w:rsidR="006F2B63" w:rsidRPr="00F60CE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- </w:t>
            </w:r>
            <w:r w:rsidRPr="00F60CE8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F60CE8">
              <w:rPr>
                <w:sz w:val="28"/>
                <w:szCs w:val="28"/>
              </w:rPr>
              <w:t xml:space="preserve"> </w:t>
            </w:r>
            <w:r w:rsidRPr="00F60CE8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6F2B63" w:rsidRPr="00F60CE8" w:rsidTr="0043141D">
        <w:tc>
          <w:tcPr>
            <w:tcW w:w="1902" w:type="dxa"/>
            <w:hideMark/>
          </w:tcPr>
          <w:p w:rsidR="006F2B63" w:rsidRPr="00F60CE8" w:rsidRDefault="006F2B63" w:rsidP="0043141D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6F2B63" w:rsidRPr="00F60CE8" w:rsidRDefault="006F2B63" w:rsidP="0043141D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05" w:type="dxa"/>
            <w:hideMark/>
          </w:tcPr>
          <w:p w:rsidR="006F2B63" w:rsidRPr="00F60CE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F60CE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Default="006F2B63" w:rsidP="006F2B63">
      <w:pPr>
        <w:pStyle w:val="a5"/>
        <w:ind w:left="720"/>
        <w:jc w:val="both"/>
        <w:rPr>
          <w:szCs w:val="28"/>
        </w:rPr>
      </w:pPr>
    </w:p>
    <w:p w:rsidR="006F2B63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60CE8">
        <w:rPr>
          <w:szCs w:val="28"/>
        </w:rPr>
        <w:t xml:space="preserve">Про </w:t>
      </w:r>
      <w:r>
        <w:rPr>
          <w:szCs w:val="28"/>
        </w:rPr>
        <w:t xml:space="preserve">внесення змін до рішення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від 28 січня 2021 року № 54/2021 «Про </w:t>
      </w:r>
      <w:r w:rsidRPr="00080067">
        <w:rPr>
          <w:szCs w:val="28"/>
        </w:rPr>
        <w:t>визначення видів громадських робіт для виконання засудженими та особами, які вчинили</w:t>
      </w:r>
    </w:p>
    <w:p w:rsidR="006F2B63" w:rsidRDefault="006F2B63" w:rsidP="006F2B63">
      <w:pPr>
        <w:pStyle w:val="a5"/>
        <w:jc w:val="both"/>
        <w:rPr>
          <w:szCs w:val="28"/>
        </w:rPr>
      </w:pPr>
    </w:p>
    <w:p w:rsidR="006F2B63" w:rsidRDefault="006F2B63" w:rsidP="006F2B63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6F2B63" w:rsidRDefault="006F2B63" w:rsidP="006F2B63">
      <w:pPr>
        <w:pStyle w:val="a5"/>
        <w:jc w:val="center"/>
        <w:rPr>
          <w:szCs w:val="28"/>
        </w:rPr>
      </w:pPr>
    </w:p>
    <w:p w:rsidR="006F2B63" w:rsidRPr="00F60CE8" w:rsidRDefault="006F2B63" w:rsidP="006F2B63">
      <w:pPr>
        <w:pStyle w:val="a5"/>
        <w:ind w:left="720"/>
        <w:jc w:val="both"/>
        <w:rPr>
          <w:szCs w:val="28"/>
        </w:rPr>
      </w:pPr>
      <w:r w:rsidRPr="00080067">
        <w:rPr>
          <w:szCs w:val="28"/>
        </w:rPr>
        <w:t xml:space="preserve"> адміністративні правопорушення, безоплатних суспільно корисних робіт у </w:t>
      </w:r>
      <w:proofErr w:type="spellStart"/>
      <w:r w:rsidRPr="00080067">
        <w:rPr>
          <w:szCs w:val="28"/>
        </w:rPr>
        <w:t>Нетішинській</w:t>
      </w:r>
      <w:proofErr w:type="spellEnd"/>
      <w:r w:rsidRPr="00080067">
        <w:rPr>
          <w:szCs w:val="28"/>
        </w:rPr>
        <w:t xml:space="preserve"> міській територіальній громаді у 2021</w:t>
      </w:r>
      <w:r>
        <w:rPr>
          <w:szCs w:val="28"/>
        </w:rPr>
        <w:t>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6F2B63" w:rsidRPr="00F60CE8" w:rsidTr="0043141D">
        <w:tc>
          <w:tcPr>
            <w:tcW w:w="1902" w:type="dxa"/>
            <w:hideMark/>
          </w:tcPr>
          <w:p w:rsidR="006F2B63" w:rsidRPr="00F60CE8" w:rsidRDefault="006F2B63" w:rsidP="0043141D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6F2B63" w:rsidRPr="00F60CE8" w:rsidRDefault="006F2B63" w:rsidP="0043141D">
            <w:pPr>
              <w:ind w:left="-55" w:right="-124"/>
              <w:rPr>
                <w:i/>
                <w:sz w:val="28"/>
                <w:szCs w:val="28"/>
              </w:rPr>
            </w:pPr>
            <w:r w:rsidRPr="00F60CE8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F60CE8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5" w:type="dxa"/>
            <w:hideMark/>
          </w:tcPr>
          <w:p w:rsidR="006F2B63" w:rsidRPr="00F60CE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- </w:t>
            </w:r>
            <w:r w:rsidRPr="00F60CE8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F60CE8">
              <w:rPr>
                <w:sz w:val="28"/>
                <w:szCs w:val="28"/>
              </w:rPr>
              <w:t xml:space="preserve"> </w:t>
            </w:r>
            <w:r w:rsidRPr="00F60CE8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6F2B63" w:rsidRPr="00F60CE8" w:rsidTr="0043141D">
        <w:tc>
          <w:tcPr>
            <w:tcW w:w="1902" w:type="dxa"/>
            <w:hideMark/>
          </w:tcPr>
          <w:p w:rsidR="006F2B63" w:rsidRPr="00F60CE8" w:rsidRDefault="006F2B63" w:rsidP="0043141D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6F2B63" w:rsidRPr="00F60CE8" w:rsidRDefault="006F2B63" w:rsidP="0043141D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05" w:type="dxa"/>
            <w:hideMark/>
          </w:tcPr>
          <w:p w:rsidR="006F2B63" w:rsidRPr="00F60CE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F60CE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Default="006F2B63" w:rsidP="006F2B63">
      <w:pPr>
        <w:pStyle w:val="a5"/>
        <w:ind w:left="720"/>
        <w:jc w:val="both"/>
        <w:rPr>
          <w:spacing w:val="-4"/>
          <w:szCs w:val="28"/>
        </w:rPr>
      </w:pPr>
    </w:p>
    <w:p w:rsidR="006F2B63" w:rsidRPr="004837E7" w:rsidRDefault="006F2B63" w:rsidP="006F2B63">
      <w:pPr>
        <w:pStyle w:val="a5"/>
        <w:numPr>
          <w:ilvl w:val="0"/>
          <w:numId w:val="1"/>
        </w:numPr>
        <w:jc w:val="both"/>
        <w:rPr>
          <w:spacing w:val="-4"/>
          <w:szCs w:val="28"/>
        </w:rPr>
      </w:pPr>
      <w:r w:rsidRPr="004837E7">
        <w:rPr>
          <w:spacing w:val="-4"/>
          <w:szCs w:val="28"/>
        </w:rPr>
        <w:t xml:space="preserve">Про відзначення Дня молоді у </w:t>
      </w:r>
      <w:proofErr w:type="spellStart"/>
      <w:r w:rsidRPr="004837E7">
        <w:rPr>
          <w:spacing w:val="-4"/>
          <w:szCs w:val="28"/>
        </w:rPr>
        <w:t>Нетішинській</w:t>
      </w:r>
      <w:proofErr w:type="spellEnd"/>
      <w:r w:rsidRPr="004837E7">
        <w:rPr>
          <w:spacing w:val="-4"/>
          <w:szCs w:val="28"/>
        </w:rPr>
        <w:t xml:space="preserve"> міській територіальній громаді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F2B63" w:rsidRPr="003F56B8" w:rsidTr="0043141D">
        <w:tc>
          <w:tcPr>
            <w:tcW w:w="2008" w:type="dxa"/>
            <w:shd w:val="clear" w:color="auto" w:fill="auto"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6F2B63" w:rsidRPr="003F56B8" w:rsidRDefault="006F2B63" w:rsidP="0043141D">
            <w:pPr>
              <w:ind w:right="-113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Любов </w:t>
            </w:r>
            <w:proofErr w:type="spellStart"/>
            <w:r w:rsidRPr="003F56B8">
              <w:rPr>
                <w:i/>
                <w:sz w:val="28"/>
                <w:szCs w:val="28"/>
              </w:rPr>
              <w:t>Рябчук</w:t>
            </w:r>
            <w:proofErr w:type="spellEnd"/>
          </w:p>
        </w:tc>
        <w:tc>
          <w:tcPr>
            <w:tcW w:w="5700" w:type="dxa"/>
            <w:shd w:val="clear" w:color="auto" w:fill="auto"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pacing w:val="-4"/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6F2B63" w:rsidRPr="003F56B8" w:rsidTr="0043141D">
        <w:tc>
          <w:tcPr>
            <w:tcW w:w="2008" w:type="dxa"/>
            <w:shd w:val="clear" w:color="auto" w:fill="auto"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6F2B63" w:rsidRPr="003F56B8" w:rsidRDefault="006F2B63" w:rsidP="004314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700" w:type="dxa"/>
            <w:shd w:val="clear" w:color="auto" w:fill="auto"/>
          </w:tcPr>
          <w:p w:rsidR="006F2B63" w:rsidRPr="003F56B8" w:rsidRDefault="006F2B63" w:rsidP="0043141D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Pr="003F56B8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Pr="003F56B8" w:rsidRDefault="006F2B63" w:rsidP="006F2B63">
      <w:pPr>
        <w:pStyle w:val="a5"/>
        <w:jc w:val="both"/>
        <w:rPr>
          <w:szCs w:val="28"/>
        </w:rPr>
      </w:pPr>
    </w:p>
    <w:p w:rsidR="006F2B63" w:rsidRPr="003F56B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837E7">
        <w:rPr>
          <w:spacing w:val="-2"/>
          <w:szCs w:val="28"/>
        </w:rPr>
        <w:t xml:space="preserve">Про внесення змін до рішення виконавчого комітету </w:t>
      </w:r>
      <w:proofErr w:type="spellStart"/>
      <w:r w:rsidRPr="004837E7">
        <w:rPr>
          <w:spacing w:val="-2"/>
          <w:szCs w:val="28"/>
        </w:rPr>
        <w:t>Нетішинської</w:t>
      </w:r>
      <w:proofErr w:type="spellEnd"/>
      <w:r w:rsidRPr="004837E7">
        <w:rPr>
          <w:spacing w:val="-2"/>
          <w:szCs w:val="28"/>
        </w:rPr>
        <w:t xml:space="preserve"> міської</w:t>
      </w:r>
      <w:r w:rsidRPr="00F65B12">
        <w:rPr>
          <w:szCs w:val="28"/>
        </w:rPr>
        <w:t xml:space="preserve"> ради </w:t>
      </w:r>
      <w:r>
        <w:rPr>
          <w:szCs w:val="28"/>
        </w:rPr>
        <w:t xml:space="preserve">від 01 серпня 2019 року </w:t>
      </w:r>
      <w:r w:rsidRPr="00F65B12">
        <w:rPr>
          <w:szCs w:val="28"/>
        </w:rPr>
        <w:t xml:space="preserve">№ 351/2019 «Про заохочувальні відзнаки для дітей та молоді </w:t>
      </w:r>
      <w:proofErr w:type="spellStart"/>
      <w:r w:rsidRPr="00F65B12">
        <w:rPr>
          <w:szCs w:val="28"/>
        </w:rPr>
        <w:t>Нетішинської</w:t>
      </w:r>
      <w:proofErr w:type="spellEnd"/>
      <w:r w:rsidRPr="00F65B12">
        <w:rPr>
          <w:szCs w:val="28"/>
        </w:rPr>
        <w:t xml:space="preserve"> міської територіальної громади»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F2B63" w:rsidRPr="003F56B8" w:rsidTr="0043141D">
        <w:tc>
          <w:tcPr>
            <w:tcW w:w="2008" w:type="dxa"/>
            <w:shd w:val="clear" w:color="auto" w:fill="auto"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6F2B63" w:rsidRPr="003F56B8" w:rsidRDefault="006F2B63" w:rsidP="0043141D">
            <w:pPr>
              <w:ind w:right="-113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Любов </w:t>
            </w:r>
            <w:proofErr w:type="spellStart"/>
            <w:r w:rsidRPr="003F56B8">
              <w:rPr>
                <w:i/>
                <w:sz w:val="28"/>
                <w:szCs w:val="28"/>
              </w:rPr>
              <w:t>Рябчук</w:t>
            </w:r>
            <w:proofErr w:type="spellEnd"/>
          </w:p>
        </w:tc>
        <w:tc>
          <w:tcPr>
            <w:tcW w:w="5700" w:type="dxa"/>
            <w:shd w:val="clear" w:color="auto" w:fill="auto"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pacing w:val="-4"/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6F2B63" w:rsidRPr="003F56B8" w:rsidTr="0043141D">
        <w:tc>
          <w:tcPr>
            <w:tcW w:w="2008" w:type="dxa"/>
            <w:shd w:val="clear" w:color="auto" w:fill="auto"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6F2B63" w:rsidRPr="003F56B8" w:rsidRDefault="006F2B63" w:rsidP="004314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700" w:type="dxa"/>
            <w:shd w:val="clear" w:color="auto" w:fill="auto"/>
          </w:tcPr>
          <w:p w:rsidR="006F2B63" w:rsidRPr="003F56B8" w:rsidRDefault="006F2B63" w:rsidP="0043141D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Pr="003F56B8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Pr="003F56B8" w:rsidRDefault="006F2B63" w:rsidP="006F2B63">
      <w:pPr>
        <w:pStyle w:val="a5"/>
        <w:jc w:val="both"/>
        <w:rPr>
          <w:szCs w:val="28"/>
        </w:rPr>
      </w:pPr>
    </w:p>
    <w:p w:rsidR="006F2B63" w:rsidRPr="003F56B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135792">
        <w:rPr>
          <w:szCs w:val="28"/>
        </w:rPr>
        <w:t xml:space="preserve">надання одноразової грошової винагороди спортсмену та тренеру </w:t>
      </w:r>
      <w:proofErr w:type="spellStart"/>
      <w:r w:rsidRPr="00135792">
        <w:rPr>
          <w:szCs w:val="28"/>
        </w:rPr>
        <w:t>Нетішинської</w:t>
      </w:r>
      <w:proofErr w:type="spellEnd"/>
      <w:r w:rsidRPr="00135792">
        <w:rPr>
          <w:szCs w:val="28"/>
        </w:rPr>
        <w:t xml:space="preserve"> міської територіальної громади за досягнутий високий результат у змаганнях міжнародного рівня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F2B63" w:rsidRPr="003F56B8" w:rsidTr="0043141D">
        <w:tc>
          <w:tcPr>
            <w:tcW w:w="2008" w:type="dxa"/>
            <w:shd w:val="clear" w:color="auto" w:fill="auto"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6F2B63" w:rsidRPr="003F56B8" w:rsidRDefault="006F2B63" w:rsidP="0043141D">
            <w:pPr>
              <w:ind w:right="-113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Любов </w:t>
            </w:r>
            <w:proofErr w:type="spellStart"/>
            <w:r w:rsidRPr="003F56B8">
              <w:rPr>
                <w:i/>
                <w:sz w:val="28"/>
                <w:szCs w:val="28"/>
              </w:rPr>
              <w:t>Рябчук</w:t>
            </w:r>
            <w:proofErr w:type="spellEnd"/>
          </w:p>
        </w:tc>
        <w:tc>
          <w:tcPr>
            <w:tcW w:w="5700" w:type="dxa"/>
            <w:shd w:val="clear" w:color="auto" w:fill="auto"/>
          </w:tcPr>
          <w:p w:rsidR="006F2B63" w:rsidRPr="003F56B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pacing w:val="-4"/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6F2B63" w:rsidRPr="003F56B8" w:rsidTr="0043141D">
        <w:tc>
          <w:tcPr>
            <w:tcW w:w="2008" w:type="dxa"/>
            <w:shd w:val="clear" w:color="auto" w:fill="auto"/>
          </w:tcPr>
          <w:p w:rsidR="006F2B63" w:rsidRPr="003F56B8" w:rsidRDefault="006F2B63" w:rsidP="0043141D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6F2B63" w:rsidRPr="003F56B8" w:rsidRDefault="006F2B63" w:rsidP="004314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700" w:type="dxa"/>
            <w:shd w:val="clear" w:color="auto" w:fill="auto"/>
          </w:tcPr>
          <w:p w:rsidR="006F2B63" w:rsidRPr="003F56B8" w:rsidRDefault="006F2B63" w:rsidP="0043141D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Pr="003F56B8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6F2B63" w:rsidRDefault="006F2B63" w:rsidP="006F2B63">
      <w:pPr>
        <w:pStyle w:val="a5"/>
        <w:jc w:val="both"/>
        <w:rPr>
          <w:szCs w:val="28"/>
        </w:rPr>
      </w:pPr>
    </w:p>
    <w:p w:rsidR="006F2B63" w:rsidRPr="00F84002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084002">
        <w:rPr>
          <w:szCs w:val="28"/>
        </w:rPr>
        <w:t xml:space="preserve">внесення змін до рішення виконавчого комітету </w:t>
      </w:r>
      <w:proofErr w:type="spellStart"/>
      <w:r w:rsidRPr="00084002">
        <w:rPr>
          <w:szCs w:val="28"/>
        </w:rPr>
        <w:t>Нетішинської</w:t>
      </w:r>
      <w:proofErr w:type="spellEnd"/>
      <w:r w:rsidRPr="00084002">
        <w:rPr>
          <w:szCs w:val="28"/>
        </w:rPr>
        <w:t xml:space="preserve"> міської ради від 20 грудня 2018 року № 616/2018 «Про комісію щодо розгляду заяв членів сімей загиблих та осіб з інвалідністю про виплату грошової компенсації за належні для отримання жилі приміщення»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6F2B63" w:rsidRPr="00962F48" w:rsidTr="0043141D">
        <w:tc>
          <w:tcPr>
            <w:tcW w:w="1902" w:type="dxa"/>
            <w:hideMark/>
          </w:tcPr>
          <w:p w:rsidR="006F2B63" w:rsidRPr="00962F48" w:rsidRDefault="006F2B63" w:rsidP="0043141D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6F2B63" w:rsidRPr="00962F48" w:rsidRDefault="006F2B63" w:rsidP="0043141D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321" w:type="dxa"/>
            <w:hideMark/>
          </w:tcPr>
          <w:p w:rsidR="006F2B63" w:rsidRPr="00962F4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управління соціального захисту населення </w:t>
            </w:r>
            <w:r w:rsidRPr="00962F48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6F2B63" w:rsidRPr="00962F48" w:rsidTr="0043141D">
        <w:tc>
          <w:tcPr>
            <w:tcW w:w="1902" w:type="dxa"/>
            <w:hideMark/>
          </w:tcPr>
          <w:p w:rsidR="006F2B63" w:rsidRPr="00962F48" w:rsidRDefault="006F2B63" w:rsidP="0043141D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6F2B63" w:rsidRPr="00962F48" w:rsidRDefault="006F2B63" w:rsidP="0043141D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6F2B63" w:rsidRPr="00962F4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6F2B63" w:rsidRDefault="006F2B63" w:rsidP="006F2B63">
      <w:pPr>
        <w:pStyle w:val="a5"/>
        <w:ind w:left="720"/>
        <w:jc w:val="both"/>
        <w:rPr>
          <w:szCs w:val="28"/>
        </w:rPr>
      </w:pPr>
    </w:p>
    <w:p w:rsidR="006F2B63" w:rsidRPr="00F60CE8" w:rsidRDefault="006F2B63" w:rsidP="006F2B6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60CE8">
        <w:rPr>
          <w:szCs w:val="28"/>
        </w:rPr>
        <w:t xml:space="preserve">Про </w:t>
      </w:r>
      <w:r w:rsidRPr="00553DD5">
        <w:rPr>
          <w:szCs w:val="28"/>
        </w:rPr>
        <w:t xml:space="preserve">внесення змін до рішення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</w:t>
      </w:r>
      <w:r w:rsidRPr="00553DD5">
        <w:rPr>
          <w:szCs w:val="28"/>
        </w:rPr>
        <w:t>міської ради від 30 січня 2020 року №</w:t>
      </w:r>
      <w:r>
        <w:rPr>
          <w:szCs w:val="28"/>
        </w:rPr>
        <w:t xml:space="preserve"> </w:t>
      </w:r>
      <w:r w:rsidRPr="00553DD5">
        <w:rPr>
          <w:szCs w:val="28"/>
        </w:rPr>
        <w:t>61/2020 «Про комісію з вирішення спірних питань щодо надання учасникам антитерористичної операції/операції Об’єднаних сил та членам їхніх сімей пільги з оплати послуги з управління/внесків на управління багатоквартирним будинком</w:t>
      </w:r>
      <w:r>
        <w:rPr>
          <w:szCs w:val="28"/>
        </w:rPr>
        <w:t>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6F2B63" w:rsidRPr="00F60CE8" w:rsidTr="0043141D">
        <w:tc>
          <w:tcPr>
            <w:tcW w:w="1902" w:type="dxa"/>
            <w:hideMark/>
          </w:tcPr>
          <w:p w:rsidR="006F2B63" w:rsidRPr="00F60CE8" w:rsidRDefault="006F2B63" w:rsidP="0043141D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6F2B63" w:rsidRPr="00F60CE8" w:rsidRDefault="006F2B63" w:rsidP="0043141D">
            <w:pPr>
              <w:ind w:left="-55" w:right="-124"/>
              <w:rPr>
                <w:i/>
                <w:sz w:val="28"/>
                <w:szCs w:val="28"/>
              </w:rPr>
            </w:pPr>
            <w:r w:rsidRPr="00F60CE8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F60CE8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5" w:type="dxa"/>
            <w:hideMark/>
          </w:tcPr>
          <w:p w:rsidR="006F2B63" w:rsidRPr="00F60CE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- </w:t>
            </w:r>
            <w:r w:rsidRPr="00F60CE8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F60CE8">
              <w:rPr>
                <w:sz w:val="28"/>
                <w:szCs w:val="28"/>
              </w:rPr>
              <w:t xml:space="preserve"> </w:t>
            </w:r>
            <w:r w:rsidRPr="00F60CE8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6F2B63" w:rsidRPr="00F60CE8" w:rsidTr="0043141D">
        <w:tc>
          <w:tcPr>
            <w:tcW w:w="1902" w:type="dxa"/>
            <w:hideMark/>
          </w:tcPr>
          <w:p w:rsidR="006F2B63" w:rsidRPr="00F60CE8" w:rsidRDefault="006F2B63" w:rsidP="0043141D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6F2B63" w:rsidRPr="00F60CE8" w:rsidRDefault="006F2B63" w:rsidP="0043141D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405" w:type="dxa"/>
            <w:hideMark/>
          </w:tcPr>
          <w:p w:rsidR="006F2B63" w:rsidRPr="00F60CE8" w:rsidRDefault="006F2B63" w:rsidP="0043141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F60CE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6F2B63" w:rsidRDefault="006F2B63" w:rsidP="006F2B63">
      <w:pPr>
        <w:pStyle w:val="a5"/>
        <w:jc w:val="center"/>
        <w:rPr>
          <w:szCs w:val="28"/>
        </w:rPr>
      </w:pPr>
    </w:p>
    <w:p w:rsidR="00665D7D" w:rsidRDefault="004837E7" w:rsidP="004837E7">
      <w:pPr>
        <w:pStyle w:val="a5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5</w:t>
      </w:r>
    </w:p>
    <w:p w:rsidR="004837E7" w:rsidRDefault="004837E7" w:rsidP="004837E7">
      <w:pPr>
        <w:pStyle w:val="a5"/>
        <w:jc w:val="center"/>
        <w:rPr>
          <w:szCs w:val="28"/>
        </w:rPr>
      </w:pPr>
    </w:p>
    <w:p w:rsidR="00665D7D" w:rsidRPr="00F60CE8" w:rsidRDefault="00665D7D" w:rsidP="00353EA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60CE8">
        <w:rPr>
          <w:szCs w:val="28"/>
        </w:rPr>
        <w:t xml:space="preserve">Про </w:t>
      </w:r>
      <w:r w:rsidR="00E52897" w:rsidRPr="00DA3727">
        <w:rPr>
          <w:szCs w:val="28"/>
        </w:rPr>
        <w:t xml:space="preserve">комісію з </w:t>
      </w:r>
      <w:r w:rsidR="00E52897">
        <w:rPr>
          <w:szCs w:val="28"/>
        </w:rPr>
        <w:t>питань призначення</w:t>
      </w:r>
      <w:r w:rsidR="00E52897" w:rsidRPr="00DA3727">
        <w:rPr>
          <w:szCs w:val="28"/>
        </w:rPr>
        <w:t xml:space="preserve"> соціальних виплат внутрішньо переміщеним особам та особам, які досягли загального пенсійного віку, але не набули права на пенсійну виплату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665D7D" w:rsidRPr="00F60CE8" w:rsidTr="009E6B1A">
        <w:tc>
          <w:tcPr>
            <w:tcW w:w="1902" w:type="dxa"/>
            <w:hideMark/>
          </w:tcPr>
          <w:p w:rsidR="00665D7D" w:rsidRPr="00F60CE8" w:rsidRDefault="00665D7D" w:rsidP="009E6B1A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665D7D" w:rsidRPr="00F60CE8" w:rsidRDefault="00665D7D" w:rsidP="009E6B1A">
            <w:pPr>
              <w:ind w:left="-55" w:right="-124"/>
              <w:rPr>
                <w:i/>
                <w:sz w:val="28"/>
                <w:szCs w:val="28"/>
              </w:rPr>
            </w:pPr>
            <w:r w:rsidRPr="00F60CE8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F60CE8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5" w:type="dxa"/>
            <w:hideMark/>
          </w:tcPr>
          <w:p w:rsidR="00665D7D" w:rsidRPr="00F60CE8" w:rsidRDefault="00665D7D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- </w:t>
            </w:r>
            <w:r w:rsidRPr="00F60CE8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F60CE8">
              <w:rPr>
                <w:sz w:val="28"/>
                <w:szCs w:val="28"/>
              </w:rPr>
              <w:t xml:space="preserve"> </w:t>
            </w:r>
            <w:r w:rsidRPr="00F60CE8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665D7D" w:rsidRPr="00F60CE8" w:rsidTr="009E6B1A">
        <w:tc>
          <w:tcPr>
            <w:tcW w:w="1902" w:type="dxa"/>
            <w:hideMark/>
          </w:tcPr>
          <w:p w:rsidR="00665D7D" w:rsidRPr="00F60CE8" w:rsidRDefault="00665D7D" w:rsidP="009E6B1A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665D7D" w:rsidRPr="00F60CE8" w:rsidRDefault="00665D7D" w:rsidP="009E6B1A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405" w:type="dxa"/>
            <w:hideMark/>
          </w:tcPr>
          <w:p w:rsidR="00665D7D" w:rsidRPr="00F60CE8" w:rsidRDefault="00665D7D" w:rsidP="009E6B1A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F60CE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E52897" w:rsidRDefault="00E52897" w:rsidP="00E52897">
      <w:pPr>
        <w:pStyle w:val="a5"/>
        <w:ind w:left="720"/>
        <w:jc w:val="both"/>
        <w:rPr>
          <w:szCs w:val="28"/>
        </w:rPr>
      </w:pPr>
    </w:p>
    <w:p w:rsidR="00E52897" w:rsidRPr="00F60CE8" w:rsidRDefault="00E52897" w:rsidP="00353EA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60CE8">
        <w:rPr>
          <w:szCs w:val="28"/>
        </w:rPr>
        <w:t xml:space="preserve">Про </w:t>
      </w:r>
      <w:r w:rsidRPr="009C5071">
        <w:rPr>
          <w:szCs w:val="28"/>
        </w:rPr>
        <w:t>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E52897" w:rsidRPr="00F60CE8" w:rsidTr="009E6B1A">
        <w:tc>
          <w:tcPr>
            <w:tcW w:w="1902" w:type="dxa"/>
            <w:hideMark/>
          </w:tcPr>
          <w:p w:rsidR="00E52897" w:rsidRPr="00F60CE8" w:rsidRDefault="00E52897" w:rsidP="009E6B1A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E52897" w:rsidRPr="00F60CE8" w:rsidRDefault="00E52897" w:rsidP="009E6B1A">
            <w:pPr>
              <w:ind w:left="-55" w:right="-124"/>
              <w:rPr>
                <w:i/>
                <w:sz w:val="28"/>
                <w:szCs w:val="28"/>
              </w:rPr>
            </w:pPr>
            <w:r w:rsidRPr="00F60CE8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F60CE8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5" w:type="dxa"/>
            <w:hideMark/>
          </w:tcPr>
          <w:p w:rsidR="00E52897" w:rsidRPr="00F60CE8" w:rsidRDefault="00E52897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- </w:t>
            </w:r>
            <w:r w:rsidRPr="00F60CE8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F60CE8">
              <w:rPr>
                <w:sz w:val="28"/>
                <w:szCs w:val="28"/>
              </w:rPr>
              <w:t xml:space="preserve"> </w:t>
            </w:r>
            <w:r w:rsidRPr="00F60CE8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E52897" w:rsidRPr="00F60CE8" w:rsidTr="009E6B1A">
        <w:tc>
          <w:tcPr>
            <w:tcW w:w="1902" w:type="dxa"/>
            <w:hideMark/>
          </w:tcPr>
          <w:p w:rsidR="00E52897" w:rsidRPr="00F60CE8" w:rsidRDefault="00E52897" w:rsidP="009E6B1A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E52897" w:rsidRPr="00F60CE8" w:rsidRDefault="00E52897" w:rsidP="009E6B1A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405" w:type="dxa"/>
            <w:hideMark/>
          </w:tcPr>
          <w:p w:rsidR="00E52897" w:rsidRPr="00F60CE8" w:rsidRDefault="00E52897" w:rsidP="009E6B1A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F60CE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016891" w:rsidRDefault="00016891" w:rsidP="00016891">
      <w:pPr>
        <w:pStyle w:val="a5"/>
        <w:jc w:val="both"/>
        <w:rPr>
          <w:szCs w:val="28"/>
        </w:rPr>
      </w:pPr>
    </w:p>
    <w:p w:rsidR="00016891" w:rsidRPr="00F84002" w:rsidRDefault="00016891" w:rsidP="00353EA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F64F33">
        <w:rPr>
          <w:szCs w:val="28"/>
        </w:rPr>
        <w:t xml:space="preserve">внесення змін до рішення виконавчого комітету </w:t>
      </w:r>
      <w:proofErr w:type="spellStart"/>
      <w:r w:rsidRPr="00F64F33">
        <w:rPr>
          <w:szCs w:val="28"/>
        </w:rPr>
        <w:t>Нетішинської</w:t>
      </w:r>
      <w:proofErr w:type="spellEnd"/>
      <w:r w:rsidRPr="00F64F33">
        <w:rPr>
          <w:szCs w:val="28"/>
        </w:rPr>
        <w:t xml:space="preserve"> міської ради від 20 листопада 2008 року № 474 «Про комісію з питань захисту прав дитини»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016891" w:rsidRPr="00962F48" w:rsidTr="009E6B1A">
        <w:tc>
          <w:tcPr>
            <w:tcW w:w="1902" w:type="dxa"/>
            <w:hideMark/>
          </w:tcPr>
          <w:p w:rsidR="00016891" w:rsidRPr="00962F48" w:rsidRDefault="00016891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16891" w:rsidRPr="00962F48" w:rsidRDefault="00016891" w:rsidP="009E6B1A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016891" w:rsidRPr="00962F48" w:rsidRDefault="00016891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16891" w:rsidRPr="00962F48" w:rsidTr="009E6B1A">
        <w:tc>
          <w:tcPr>
            <w:tcW w:w="1902" w:type="dxa"/>
            <w:hideMark/>
          </w:tcPr>
          <w:p w:rsidR="00016891" w:rsidRPr="00962F48" w:rsidRDefault="00016891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16891" w:rsidRPr="00962F48" w:rsidRDefault="00016891" w:rsidP="009E6B1A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016891" w:rsidRPr="00962F48" w:rsidRDefault="00016891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6D2BC9" w:rsidRDefault="006D2BC9" w:rsidP="006D2BC9">
      <w:pPr>
        <w:pStyle w:val="a5"/>
        <w:jc w:val="both"/>
        <w:rPr>
          <w:szCs w:val="28"/>
        </w:rPr>
      </w:pPr>
    </w:p>
    <w:p w:rsidR="006D2BC9" w:rsidRPr="00F84002" w:rsidRDefault="006D2BC9" w:rsidP="00353EA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062802">
        <w:rPr>
          <w:szCs w:val="28"/>
        </w:rPr>
        <w:t>визначення способів участі А.</w:t>
      </w:r>
      <w:r>
        <w:rPr>
          <w:szCs w:val="28"/>
        </w:rPr>
        <w:t xml:space="preserve"> у вихованні</w:t>
      </w:r>
      <w:r w:rsidRPr="00062802">
        <w:rPr>
          <w:szCs w:val="28"/>
        </w:rPr>
        <w:t xml:space="preserve"> малолітньої доньки А.</w:t>
      </w:r>
      <w:r>
        <w:rPr>
          <w:szCs w:val="28"/>
        </w:rPr>
        <w:t xml:space="preserve"> </w:t>
      </w:r>
      <w:r w:rsidRPr="00062802">
        <w:rPr>
          <w:szCs w:val="28"/>
        </w:rPr>
        <w:t>та спілкуванні з нею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6D2BC9" w:rsidRPr="00962F48" w:rsidRDefault="006D2BC9" w:rsidP="006D2BC9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6D2BC9" w:rsidRPr="00962F48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6D2BC9" w:rsidRDefault="006D2BC9" w:rsidP="006D2BC9">
      <w:pPr>
        <w:pStyle w:val="a5"/>
        <w:jc w:val="both"/>
        <w:rPr>
          <w:szCs w:val="28"/>
        </w:rPr>
      </w:pPr>
    </w:p>
    <w:p w:rsidR="006D2BC9" w:rsidRPr="00F84002" w:rsidRDefault="006D2BC9" w:rsidP="00353EA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0855B2">
        <w:rPr>
          <w:szCs w:val="28"/>
        </w:rPr>
        <w:t>визначення способів участі Б.</w:t>
      </w:r>
      <w:r>
        <w:rPr>
          <w:szCs w:val="28"/>
        </w:rPr>
        <w:t xml:space="preserve"> у вихованні</w:t>
      </w:r>
      <w:r w:rsidRPr="000855B2">
        <w:rPr>
          <w:szCs w:val="28"/>
        </w:rPr>
        <w:t xml:space="preserve"> малолітньої доньки Б.</w:t>
      </w:r>
      <w:r>
        <w:rPr>
          <w:szCs w:val="28"/>
        </w:rPr>
        <w:t xml:space="preserve"> </w:t>
      </w:r>
      <w:r w:rsidRPr="000855B2">
        <w:rPr>
          <w:szCs w:val="28"/>
        </w:rPr>
        <w:t>та спілкуванні з нею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6D2BC9" w:rsidRPr="00962F48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6D2BC9" w:rsidRPr="00962F48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6D2BC9" w:rsidRDefault="006D2BC9" w:rsidP="006D2BC9">
      <w:pPr>
        <w:pStyle w:val="a5"/>
        <w:ind w:left="720"/>
        <w:jc w:val="both"/>
        <w:rPr>
          <w:szCs w:val="28"/>
        </w:rPr>
      </w:pPr>
    </w:p>
    <w:p w:rsidR="006D2BC9" w:rsidRPr="00F84002" w:rsidRDefault="006D2BC9" w:rsidP="00353EA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2F7A7F">
        <w:rPr>
          <w:szCs w:val="28"/>
        </w:rPr>
        <w:t>визначення способів участі Н.</w:t>
      </w:r>
      <w:r>
        <w:rPr>
          <w:szCs w:val="28"/>
        </w:rPr>
        <w:t xml:space="preserve"> у вихованні </w:t>
      </w:r>
      <w:r w:rsidRPr="002F7A7F">
        <w:rPr>
          <w:szCs w:val="28"/>
        </w:rPr>
        <w:t>малолітньої доньки Н.</w:t>
      </w:r>
      <w:r>
        <w:rPr>
          <w:szCs w:val="28"/>
        </w:rPr>
        <w:t xml:space="preserve"> </w:t>
      </w:r>
      <w:r w:rsidRPr="002F7A7F">
        <w:rPr>
          <w:szCs w:val="28"/>
        </w:rPr>
        <w:t>та спілкуванні з нею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6D2BC9" w:rsidRPr="00962F48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6D2BC9" w:rsidRPr="00962F48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6D2BC9" w:rsidRDefault="006D2BC9" w:rsidP="004837E7">
      <w:pPr>
        <w:pStyle w:val="a5"/>
        <w:jc w:val="both"/>
        <w:rPr>
          <w:szCs w:val="28"/>
        </w:rPr>
      </w:pPr>
    </w:p>
    <w:p w:rsidR="004837E7" w:rsidRDefault="004837E7" w:rsidP="004837E7">
      <w:pPr>
        <w:pStyle w:val="a5"/>
        <w:jc w:val="both"/>
        <w:rPr>
          <w:szCs w:val="28"/>
        </w:rPr>
      </w:pPr>
    </w:p>
    <w:p w:rsidR="004837E7" w:rsidRDefault="004837E7" w:rsidP="004837E7">
      <w:pPr>
        <w:pStyle w:val="a5"/>
        <w:jc w:val="both"/>
        <w:rPr>
          <w:szCs w:val="28"/>
        </w:rPr>
      </w:pPr>
    </w:p>
    <w:p w:rsidR="004837E7" w:rsidRDefault="004837E7" w:rsidP="004837E7">
      <w:pPr>
        <w:pStyle w:val="a5"/>
        <w:jc w:val="both"/>
        <w:rPr>
          <w:szCs w:val="28"/>
        </w:rPr>
      </w:pPr>
    </w:p>
    <w:p w:rsidR="004837E7" w:rsidRDefault="004837E7" w:rsidP="004837E7">
      <w:pPr>
        <w:pStyle w:val="a5"/>
        <w:jc w:val="both"/>
        <w:rPr>
          <w:szCs w:val="28"/>
        </w:rPr>
      </w:pPr>
    </w:p>
    <w:p w:rsidR="004837E7" w:rsidRDefault="004837E7" w:rsidP="004837E7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4837E7" w:rsidRDefault="004837E7" w:rsidP="004837E7">
      <w:pPr>
        <w:pStyle w:val="a5"/>
        <w:jc w:val="center"/>
        <w:rPr>
          <w:szCs w:val="28"/>
        </w:rPr>
      </w:pPr>
    </w:p>
    <w:p w:rsidR="006D2BC9" w:rsidRPr="00F84002" w:rsidRDefault="006D2BC9" w:rsidP="00353EA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="00464EC7" w:rsidRPr="00FE5FB6">
        <w:rPr>
          <w:szCs w:val="28"/>
        </w:rPr>
        <w:t>надання К. та К. дозволу на надання згоди на укладення договору дарування приватної квартири неповнолітньою доньк</w:t>
      </w:r>
      <w:r w:rsidR="00464EC7">
        <w:rPr>
          <w:szCs w:val="28"/>
        </w:rPr>
        <w:t>ою К. на її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6D2BC9" w:rsidRPr="00962F48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6D2BC9" w:rsidRPr="00962F48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6D2BC9" w:rsidRDefault="006D2BC9" w:rsidP="006D2BC9">
      <w:pPr>
        <w:pStyle w:val="a5"/>
        <w:ind w:left="720"/>
        <w:jc w:val="both"/>
        <w:rPr>
          <w:szCs w:val="28"/>
        </w:rPr>
      </w:pPr>
    </w:p>
    <w:p w:rsidR="006D2BC9" w:rsidRPr="00F84002" w:rsidRDefault="006D2BC9" w:rsidP="00353EA3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="00464EC7" w:rsidRPr="002C21F7">
        <w:rPr>
          <w:szCs w:val="28"/>
        </w:rPr>
        <w:t xml:space="preserve">надання </w:t>
      </w:r>
      <w:r w:rsidR="00464EC7">
        <w:rPr>
          <w:szCs w:val="28"/>
        </w:rPr>
        <w:t>Л. та Л.</w:t>
      </w:r>
      <w:r w:rsidR="00464EC7" w:rsidRPr="00994D86">
        <w:rPr>
          <w:szCs w:val="28"/>
        </w:rPr>
        <w:t xml:space="preserve"> </w:t>
      </w:r>
      <w:r w:rsidR="00464EC7">
        <w:rPr>
          <w:szCs w:val="28"/>
        </w:rPr>
        <w:t>д</w:t>
      </w:r>
      <w:r w:rsidR="00464EC7" w:rsidRPr="002C21F7">
        <w:rPr>
          <w:szCs w:val="28"/>
        </w:rPr>
        <w:t>озволу</w:t>
      </w:r>
      <w:r w:rsidR="00464EC7" w:rsidRPr="00553472">
        <w:rPr>
          <w:szCs w:val="28"/>
        </w:rPr>
        <w:t xml:space="preserve"> </w:t>
      </w:r>
      <w:r w:rsidR="00464EC7" w:rsidRPr="002C21F7">
        <w:rPr>
          <w:szCs w:val="28"/>
        </w:rPr>
        <w:t>на</w:t>
      </w:r>
      <w:r w:rsidR="00464EC7" w:rsidRPr="00502522">
        <w:rPr>
          <w:szCs w:val="28"/>
        </w:rPr>
        <w:t xml:space="preserve"> </w:t>
      </w:r>
      <w:r w:rsidR="00464EC7" w:rsidRPr="002C21F7">
        <w:rPr>
          <w:szCs w:val="28"/>
        </w:rPr>
        <w:t xml:space="preserve">укладення </w:t>
      </w:r>
      <w:r w:rsidR="00464EC7">
        <w:rPr>
          <w:szCs w:val="28"/>
        </w:rPr>
        <w:t>договору дарування приватної квартири,</w:t>
      </w:r>
      <w:r w:rsidR="00464EC7" w:rsidRPr="001F1790">
        <w:rPr>
          <w:szCs w:val="28"/>
        </w:rPr>
        <w:t xml:space="preserve"> </w:t>
      </w:r>
      <w:r w:rsidR="00464EC7">
        <w:rPr>
          <w:szCs w:val="28"/>
        </w:rPr>
        <w:t>право</w:t>
      </w:r>
      <w:r w:rsidR="00464EC7" w:rsidRPr="00C15E0F">
        <w:rPr>
          <w:szCs w:val="28"/>
        </w:rPr>
        <w:t xml:space="preserve"> </w:t>
      </w:r>
      <w:r w:rsidR="00464EC7">
        <w:rPr>
          <w:szCs w:val="28"/>
        </w:rPr>
        <w:t>користування якою</w:t>
      </w:r>
      <w:r w:rsidR="00464EC7" w:rsidRPr="00ED7E28">
        <w:rPr>
          <w:szCs w:val="28"/>
        </w:rPr>
        <w:t xml:space="preserve"> </w:t>
      </w:r>
      <w:r w:rsidR="00464EC7">
        <w:rPr>
          <w:szCs w:val="28"/>
        </w:rPr>
        <w:t>має малолітня Л., на ім’я 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6D2BC9" w:rsidRPr="00962F48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6D2BC9" w:rsidRPr="00962F48" w:rsidTr="009E6B1A">
        <w:tc>
          <w:tcPr>
            <w:tcW w:w="1902" w:type="dxa"/>
            <w:hideMark/>
          </w:tcPr>
          <w:p w:rsidR="006D2BC9" w:rsidRPr="00962F48" w:rsidRDefault="006D2BC9" w:rsidP="009E6B1A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6D2BC9" w:rsidRPr="00962F48" w:rsidRDefault="006D2BC9" w:rsidP="009E6B1A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6D2BC9" w:rsidRPr="00962F48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6D2BC9" w:rsidRPr="004837E7" w:rsidRDefault="006D2BC9" w:rsidP="006D2BC9">
      <w:pPr>
        <w:pStyle w:val="a5"/>
        <w:rPr>
          <w:szCs w:val="28"/>
        </w:rPr>
      </w:pPr>
    </w:p>
    <w:p w:rsidR="006D2BC9" w:rsidRPr="004837E7" w:rsidRDefault="006D2BC9" w:rsidP="00353EA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837E7">
        <w:rPr>
          <w:szCs w:val="28"/>
        </w:rPr>
        <w:t xml:space="preserve">Про надання мешканцям </w:t>
      </w:r>
      <w:proofErr w:type="spellStart"/>
      <w:r w:rsidRPr="004837E7">
        <w:rPr>
          <w:szCs w:val="28"/>
        </w:rPr>
        <w:t>Нетішинської</w:t>
      </w:r>
      <w:proofErr w:type="spellEnd"/>
      <w:r w:rsidRPr="004837E7">
        <w:rPr>
          <w:szCs w:val="28"/>
        </w:rPr>
        <w:t xml:space="preserve"> міської територіальної громади одноразової матеріальної допомоги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4837E7" w:rsidRPr="004837E7" w:rsidTr="009E6B1A">
        <w:tc>
          <w:tcPr>
            <w:tcW w:w="1904" w:type="dxa"/>
            <w:hideMark/>
          </w:tcPr>
          <w:p w:rsidR="006D2BC9" w:rsidRPr="004837E7" w:rsidRDefault="006D2BC9" w:rsidP="009E6B1A">
            <w:pPr>
              <w:jc w:val="both"/>
              <w:rPr>
                <w:sz w:val="28"/>
                <w:szCs w:val="28"/>
              </w:rPr>
            </w:pPr>
            <w:r w:rsidRPr="004837E7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6D2BC9" w:rsidRPr="004837E7" w:rsidRDefault="006D2BC9" w:rsidP="009E6B1A">
            <w:pPr>
              <w:ind w:left="-97" w:right="-110"/>
              <w:rPr>
                <w:i/>
                <w:sz w:val="28"/>
                <w:szCs w:val="28"/>
              </w:rPr>
            </w:pPr>
            <w:r w:rsidRPr="004837E7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4837E7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3" w:type="dxa"/>
            <w:hideMark/>
          </w:tcPr>
          <w:p w:rsidR="006D2BC9" w:rsidRPr="004837E7" w:rsidRDefault="006D2BC9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4837E7">
              <w:rPr>
                <w:sz w:val="28"/>
                <w:szCs w:val="28"/>
              </w:rPr>
              <w:t>- </w:t>
            </w:r>
            <w:r w:rsidRPr="004837E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4837E7">
              <w:rPr>
                <w:sz w:val="28"/>
                <w:szCs w:val="28"/>
              </w:rPr>
              <w:t xml:space="preserve"> </w:t>
            </w:r>
            <w:r w:rsidRPr="004837E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4837E7" w:rsidRPr="004837E7" w:rsidTr="009E6B1A">
        <w:tc>
          <w:tcPr>
            <w:tcW w:w="1904" w:type="dxa"/>
            <w:hideMark/>
          </w:tcPr>
          <w:p w:rsidR="006D2BC9" w:rsidRPr="004837E7" w:rsidRDefault="006D2BC9" w:rsidP="009E6B1A">
            <w:pPr>
              <w:jc w:val="both"/>
              <w:rPr>
                <w:sz w:val="28"/>
                <w:szCs w:val="28"/>
              </w:rPr>
            </w:pPr>
            <w:r w:rsidRPr="004837E7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6D2BC9" w:rsidRPr="004837E7" w:rsidRDefault="006D2BC9" w:rsidP="009E6B1A">
            <w:pPr>
              <w:ind w:left="-97" w:right="-86"/>
              <w:rPr>
                <w:i/>
                <w:sz w:val="28"/>
                <w:szCs w:val="28"/>
              </w:rPr>
            </w:pPr>
            <w:r w:rsidRPr="004837E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403" w:type="dxa"/>
            <w:hideMark/>
          </w:tcPr>
          <w:p w:rsidR="006D2BC9" w:rsidRPr="004837E7" w:rsidRDefault="006D2BC9" w:rsidP="006D2BC9">
            <w:pPr>
              <w:ind w:left="-80"/>
              <w:jc w:val="both"/>
              <w:rPr>
                <w:sz w:val="28"/>
                <w:szCs w:val="28"/>
              </w:rPr>
            </w:pPr>
            <w:r w:rsidRPr="004837E7">
              <w:rPr>
                <w:sz w:val="28"/>
                <w:szCs w:val="28"/>
              </w:rPr>
              <w:t xml:space="preserve">- керуючий справами виконавчого комітету міської ради </w:t>
            </w:r>
          </w:p>
        </w:tc>
      </w:tr>
    </w:tbl>
    <w:p w:rsidR="006D2BC9" w:rsidRPr="001730BD" w:rsidRDefault="006D2BC9" w:rsidP="006D2BC9">
      <w:pPr>
        <w:pStyle w:val="a5"/>
        <w:rPr>
          <w:szCs w:val="28"/>
        </w:rPr>
      </w:pPr>
    </w:p>
    <w:p w:rsidR="006D2BC9" w:rsidRDefault="006D2BC9" w:rsidP="006D2BC9">
      <w:pPr>
        <w:pStyle w:val="a5"/>
        <w:rPr>
          <w:szCs w:val="28"/>
        </w:rPr>
      </w:pPr>
    </w:p>
    <w:p w:rsidR="004837E7" w:rsidRDefault="004837E7" w:rsidP="006D2BC9">
      <w:pPr>
        <w:pStyle w:val="a5"/>
        <w:rPr>
          <w:szCs w:val="28"/>
        </w:rPr>
      </w:pPr>
    </w:p>
    <w:p w:rsidR="004837E7" w:rsidRPr="00183468" w:rsidRDefault="004837E7" w:rsidP="006D2BC9">
      <w:pPr>
        <w:pStyle w:val="a5"/>
        <w:rPr>
          <w:szCs w:val="28"/>
        </w:rPr>
      </w:pPr>
    </w:p>
    <w:p w:rsidR="006D2BC9" w:rsidRPr="00E842C9" w:rsidRDefault="006D2BC9" w:rsidP="006D2BC9">
      <w:pPr>
        <w:pStyle w:val="a5"/>
        <w:rPr>
          <w:szCs w:val="28"/>
        </w:rPr>
      </w:pPr>
    </w:p>
    <w:p w:rsidR="006D2BC9" w:rsidRPr="00E842C9" w:rsidRDefault="006D2BC9" w:rsidP="006D2BC9">
      <w:pPr>
        <w:pStyle w:val="a5"/>
        <w:jc w:val="both"/>
        <w:rPr>
          <w:szCs w:val="28"/>
        </w:rPr>
      </w:pPr>
      <w:r w:rsidRPr="00E842C9">
        <w:rPr>
          <w:szCs w:val="28"/>
        </w:rPr>
        <w:t>Міський голова</w:t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  <w:t>Олександр СУПРУНЮК</w:t>
      </w:r>
    </w:p>
    <w:p w:rsidR="00F00491" w:rsidRDefault="00F00491" w:rsidP="006D2BC9">
      <w:pPr>
        <w:pStyle w:val="a5"/>
        <w:jc w:val="both"/>
        <w:rPr>
          <w:szCs w:val="28"/>
        </w:rPr>
      </w:pPr>
    </w:p>
    <w:sectPr w:rsidR="00F00491" w:rsidSect="006E5611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5702"/>
    <w:multiLevelType w:val="hybridMultilevel"/>
    <w:tmpl w:val="3DBCB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661E49"/>
    <w:multiLevelType w:val="hybridMultilevel"/>
    <w:tmpl w:val="0D4A2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1F162A"/>
    <w:multiLevelType w:val="hybridMultilevel"/>
    <w:tmpl w:val="16CE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0E686B"/>
    <w:multiLevelType w:val="hybridMultilevel"/>
    <w:tmpl w:val="F998E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AF7D27"/>
    <w:multiLevelType w:val="hybridMultilevel"/>
    <w:tmpl w:val="3D4A9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F81"/>
    <w:rsid w:val="000005A1"/>
    <w:rsid w:val="000037DD"/>
    <w:rsid w:val="000056C0"/>
    <w:rsid w:val="000069E7"/>
    <w:rsid w:val="0001098A"/>
    <w:rsid w:val="00011CDF"/>
    <w:rsid w:val="00015009"/>
    <w:rsid w:val="00016891"/>
    <w:rsid w:val="00020C3D"/>
    <w:rsid w:val="00021855"/>
    <w:rsid w:val="00022F6E"/>
    <w:rsid w:val="00023011"/>
    <w:rsid w:val="00025389"/>
    <w:rsid w:val="0002580A"/>
    <w:rsid w:val="00031057"/>
    <w:rsid w:val="000331BD"/>
    <w:rsid w:val="00040A36"/>
    <w:rsid w:val="000441BD"/>
    <w:rsid w:val="000540E9"/>
    <w:rsid w:val="00056C7B"/>
    <w:rsid w:val="00056D81"/>
    <w:rsid w:val="00057BB1"/>
    <w:rsid w:val="00061A3E"/>
    <w:rsid w:val="00063503"/>
    <w:rsid w:val="00063DAE"/>
    <w:rsid w:val="000647D6"/>
    <w:rsid w:val="000705A6"/>
    <w:rsid w:val="0007486A"/>
    <w:rsid w:val="00074E46"/>
    <w:rsid w:val="00075C43"/>
    <w:rsid w:val="00082F05"/>
    <w:rsid w:val="000961BE"/>
    <w:rsid w:val="00096630"/>
    <w:rsid w:val="000A2220"/>
    <w:rsid w:val="000A3C04"/>
    <w:rsid w:val="000B291D"/>
    <w:rsid w:val="000B5FBE"/>
    <w:rsid w:val="000B6B57"/>
    <w:rsid w:val="000C1EE8"/>
    <w:rsid w:val="000C2196"/>
    <w:rsid w:val="000C2E65"/>
    <w:rsid w:val="000C369E"/>
    <w:rsid w:val="000D13A0"/>
    <w:rsid w:val="000E2DBB"/>
    <w:rsid w:val="000E2F41"/>
    <w:rsid w:val="000E4060"/>
    <w:rsid w:val="000E542D"/>
    <w:rsid w:val="000E57F8"/>
    <w:rsid w:val="000E64B3"/>
    <w:rsid w:val="000F1E3C"/>
    <w:rsid w:val="000F2410"/>
    <w:rsid w:val="000F2FA7"/>
    <w:rsid w:val="000F4700"/>
    <w:rsid w:val="00104B93"/>
    <w:rsid w:val="00106F8E"/>
    <w:rsid w:val="00110DE8"/>
    <w:rsid w:val="00113420"/>
    <w:rsid w:val="0011465D"/>
    <w:rsid w:val="001148BE"/>
    <w:rsid w:val="001210FA"/>
    <w:rsid w:val="00121A55"/>
    <w:rsid w:val="00137C35"/>
    <w:rsid w:val="00140D55"/>
    <w:rsid w:val="001426AD"/>
    <w:rsid w:val="001429F7"/>
    <w:rsid w:val="00151D17"/>
    <w:rsid w:val="001530F5"/>
    <w:rsid w:val="0015409B"/>
    <w:rsid w:val="00155C03"/>
    <w:rsid w:val="00156341"/>
    <w:rsid w:val="00156FAC"/>
    <w:rsid w:val="001648AD"/>
    <w:rsid w:val="00170BA7"/>
    <w:rsid w:val="001714D4"/>
    <w:rsid w:val="001730BD"/>
    <w:rsid w:val="00183468"/>
    <w:rsid w:val="001855B0"/>
    <w:rsid w:val="001918FF"/>
    <w:rsid w:val="001A0DAA"/>
    <w:rsid w:val="001A0E97"/>
    <w:rsid w:val="001A4757"/>
    <w:rsid w:val="001A7204"/>
    <w:rsid w:val="001B1F4A"/>
    <w:rsid w:val="001B3101"/>
    <w:rsid w:val="001B3DB4"/>
    <w:rsid w:val="001B3F81"/>
    <w:rsid w:val="001C214B"/>
    <w:rsid w:val="001C4317"/>
    <w:rsid w:val="001C6BA7"/>
    <w:rsid w:val="001C713D"/>
    <w:rsid w:val="001D0B74"/>
    <w:rsid w:val="001D23A9"/>
    <w:rsid w:val="001D4509"/>
    <w:rsid w:val="001D6566"/>
    <w:rsid w:val="001E2276"/>
    <w:rsid w:val="001E2F57"/>
    <w:rsid w:val="001E3F5B"/>
    <w:rsid w:val="001E4A19"/>
    <w:rsid w:val="001F18D6"/>
    <w:rsid w:val="001F2ABE"/>
    <w:rsid w:val="001F37F1"/>
    <w:rsid w:val="00200DE2"/>
    <w:rsid w:val="00202F5C"/>
    <w:rsid w:val="0021076A"/>
    <w:rsid w:val="00220A86"/>
    <w:rsid w:val="002234C0"/>
    <w:rsid w:val="0023045D"/>
    <w:rsid w:val="002338B8"/>
    <w:rsid w:val="00234776"/>
    <w:rsid w:val="00237CF5"/>
    <w:rsid w:val="00243CD2"/>
    <w:rsid w:val="00245520"/>
    <w:rsid w:val="00247D56"/>
    <w:rsid w:val="00250E78"/>
    <w:rsid w:val="00254CCE"/>
    <w:rsid w:val="002555B5"/>
    <w:rsid w:val="00262502"/>
    <w:rsid w:val="002638B0"/>
    <w:rsid w:val="00263E87"/>
    <w:rsid w:val="0026567E"/>
    <w:rsid w:val="00265913"/>
    <w:rsid w:val="00266B5A"/>
    <w:rsid w:val="002670A4"/>
    <w:rsid w:val="00267190"/>
    <w:rsid w:val="00267352"/>
    <w:rsid w:val="00271799"/>
    <w:rsid w:val="0027222D"/>
    <w:rsid w:val="00275294"/>
    <w:rsid w:val="00276AB4"/>
    <w:rsid w:val="00277BEC"/>
    <w:rsid w:val="0028023C"/>
    <w:rsid w:val="0028434B"/>
    <w:rsid w:val="002869CE"/>
    <w:rsid w:val="00286B93"/>
    <w:rsid w:val="002873BC"/>
    <w:rsid w:val="00287818"/>
    <w:rsid w:val="002924DB"/>
    <w:rsid w:val="002A2D80"/>
    <w:rsid w:val="002A7266"/>
    <w:rsid w:val="002A76D2"/>
    <w:rsid w:val="002B2DE3"/>
    <w:rsid w:val="002B4ECD"/>
    <w:rsid w:val="002C5377"/>
    <w:rsid w:val="002C55D2"/>
    <w:rsid w:val="002D1861"/>
    <w:rsid w:val="002E0DB0"/>
    <w:rsid w:val="002E2735"/>
    <w:rsid w:val="002F2379"/>
    <w:rsid w:val="002F622C"/>
    <w:rsid w:val="00301F1F"/>
    <w:rsid w:val="00303C27"/>
    <w:rsid w:val="0030494E"/>
    <w:rsid w:val="00306895"/>
    <w:rsid w:val="00306D81"/>
    <w:rsid w:val="0031087B"/>
    <w:rsid w:val="00321598"/>
    <w:rsid w:val="00321F80"/>
    <w:rsid w:val="003227C1"/>
    <w:rsid w:val="00323F62"/>
    <w:rsid w:val="00324E48"/>
    <w:rsid w:val="003340AC"/>
    <w:rsid w:val="003365FD"/>
    <w:rsid w:val="003408BD"/>
    <w:rsid w:val="00343A41"/>
    <w:rsid w:val="0034566B"/>
    <w:rsid w:val="003516FE"/>
    <w:rsid w:val="00353391"/>
    <w:rsid w:val="00353EA3"/>
    <w:rsid w:val="003557A9"/>
    <w:rsid w:val="00355FE1"/>
    <w:rsid w:val="00362B7D"/>
    <w:rsid w:val="00374109"/>
    <w:rsid w:val="0037554C"/>
    <w:rsid w:val="0037607D"/>
    <w:rsid w:val="0037682B"/>
    <w:rsid w:val="00380B98"/>
    <w:rsid w:val="00384C2B"/>
    <w:rsid w:val="00384C43"/>
    <w:rsid w:val="00395678"/>
    <w:rsid w:val="0039667E"/>
    <w:rsid w:val="003B3FC5"/>
    <w:rsid w:val="003B5379"/>
    <w:rsid w:val="003B58FF"/>
    <w:rsid w:val="003B6ADE"/>
    <w:rsid w:val="003C176A"/>
    <w:rsid w:val="003C403F"/>
    <w:rsid w:val="003C43DE"/>
    <w:rsid w:val="003C76F0"/>
    <w:rsid w:val="003D09F5"/>
    <w:rsid w:val="003D3258"/>
    <w:rsid w:val="003D3811"/>
    <w:rsid w:val="003E0AB6"/>
    <w:rsid w:val="003E4858"/>
    <w:rsid w:val="003F489E"/>
    <w:rsid w:val="003F56B8"/>
    <w:rsid w:val="0040264A"/>
    <w:rsid w:val="00402B7D"/>
    <w:rsid w:val="00403720"/>
    <w:rsid w:val="00412AB6"/>
    <w:rsid w:val="00412D9C"/>
    <w:rsid w:val="004137CD"/>
    <w:rsid w:val="0041528F"/>
    <w:rsid w:val="00415758"/>
    <w:rsid w:val="00416CB8"/>
    <w:rsid w:val="00417DB2"/>
    <w:rsid w:val="00422865"/>
    <w:rsid w:val="004268A1"/>
    <w:rsid w:val="0042726A"/>
    <w:rsid w:val="00430AAE"/>
    <w:rsid w:val="0043413E"/>
    <w:rsid w:val="00434739"/>
    <w:rsid w:val="004361B6"/>
    <w:rsid w:val="00442ACB"/>
    <w:rsid w:val="00444DB7"/>
    <w:rsid w:val="0045232D"/>
    <w:rsid w:val="0045560E"/>
    <w:rsid w:val="004559A9"/>
    <w:rsid w:val="00460A8E"/>
    <w:rsid w:val="00464EC7"/>
    <w:rsid w:val="004670E3"/>
    <w:rsid w:val="004676DF"/>
    <w:rsid w:val="00476DC0"/>
    <w:rsid w:val="00480475"/>
    <w:rsid w:val="0048148E"/>
    <w:rsid w:val="00481805"/>
    <w:rsid w:val="004837E7"/>
    <w:rsid w:val="00485B85"/>
    <w:rsid w:val="0048712A"/>
    <w:rsid w:val="004913FB"/>
    <w:rsid w:val="0049209A"/>
    <w:rsid w:val="00496644"/>
    <w:rsid w:val="0049682B"/>
    <w:rsid w:val="004A117A"/>
    <w:rsid w:val="004A1666"/>
    <w:rsid w:val="004A4DB4"/>
    <w:rsid w:val="004B576B"/>
    <w:rsid w:val="004C10F6"/>
    <w:rsid w:val="004E134E"/>
    <w:rsid w:val="004E3296"/>
    <w:rsid w:val="004E3314"/>
    <w:rsid w:val="004F525A"/>
    <w:rsid w:val="004F6BA8"/>
    <w:rsid w:val="005073A2"/>
    <w:rsid w:val="00507D9E"/>
    <w:rsid w:val="00511400"/>
    <w:rsid w:val="00512582"/>
    <w:rsid w:val="00513347"/>
    <w:rsid w:val="00513E77"/>
    <w:rsid w:val="0051503A"/>
    <w:rsid w:val="00517EDD"/>
    <w:rsid w:val="00524977"/>
    <w:rsid w:val="00530807"/>
    <w:rsid w:val="00530930"/>
    <w:rsid w:val="00531905"/>
    <w:rsid w:val="00534E7A"/>
    <w:rsid w:val="005360AD"/>
    <w:rsid w:val="0053755E"/>
    <w:rsid w:val="0054158F"/>
    <w:rsid w:val="005422E2"/>
    <w:rsid w:val="005424A3"/>
    <w:rsid w:val="005449E8"/>
    <w:rsid w:val="00544BFF"/>
    <w:rsid w:val="00545D94"/>
    <w:rsid w:val="005469AB"/>
    <w:rsid w:val="005471EE"/>
    <w:rsid w:val="00551D2C"/>
    <w:rsid w:val="0055208F"/>
    <w:rsid w:val="00553397"/>
    <w:rsid w:val="005558D5"/>
    <w:rsid w:val="005579FC"/>
    <w:rsid w:val="005609A5"/>
    <w:rsid w:val="005615FC"/>
    <w:rsid w:val="00573521"/>
    <w:rsid w:val="005830DE"/>
    <w:rsid w:val="00587579"/>
    <w:rsid w:val="0059576D"/>
    <w:rsid w:val="00596139"/>
    <w:rsid w:val="00597BE6"/>
    <w:rsid w:val="005A2E80"/>
    <w:rsid w:val="005A67FA"/>
    <w:rsid w:val="005A78D9"/>
    <w:rsid w:val="005B0830"/>
    <w:rsid w:val="005B2349"/>
    <w:rsid w:val="005B250C"/>
    <w:rsid w:val="005B32DC"/>
    <w:rsid w:val="005C15E3"/>
    <w:rsid w:val="005C169A"/>
    <w:rsid w:val="005C23E2"/>
    <w:rsid w:val="005C3920"/>
    <w:rsid w:val="005C3A46"/>
    <w:rsid w:val="005C5D7F"/>
    <w:rsid w:val="005D3C25"/>
    <w:rsid w:val="005D4249"/>
    <w:rsid w:val="005E38B7"/>
    <w:rsid w:val="005F1493"/>
    <w:rsid w:val="005F188C"/>
    <w:rsid w:val="005F35FE"/>
    <w:rsid w:val="005F3B24"/>
    <w:rsid w:val="005F7226"/>
    <w:rsid w:val="00601661"/>
    <w:rsid w:val="00603374"/>
    <w:rsid w:val="00604B39"/>
    <w:rsid w:val="00611BDE"/>
    <w:rsid w:val="00613518"/>
    <w:rsid w:val="0061377D"/>
    <w:rsid w:val="00614B96"/>
    <w:rsid w:val="006204A7"/>
    <w:rsid w:val="006222CD"/>
    <w:rsid w:val="00622524"/>
    <w:rsid w:val="006271B3"/>
    <w:rsid w:val="00630D85"/>
    <w:rsid w:val="006311F9"/>
    <w:rsid w:val="00631A28"/>
    <w:rsid w:val="00633E67"/>
    <w:rsid w:val="006407AF"/>
    <w:rsid w:val="00640A12"/>
    <w:rsid w:val="00651C92"/>
    <w:rsid w:val="006646FC"/>
    <w:rsid w:val="006658B4"/>
    <w:rsid w:val="00665D7D"/>
    <w:rsid w:val="006702B1"/>
    <w:rsid w:val="006706A4"/>
    <w:rsid w:val="00670AF3"/>
    <w:rsid w:val="00674A6B"/>
    <w:rsid w:val="00675477"/>
    <w:rsid w:val="006767C5"/>
    <w:rsid w:val="00684453"/>
    <w:rsid w:val="00684A94"/>
    <w:rsid w:val="0068698C"/>
    <w:rsid w:val="006871F0"/>
    <w:rsid w:val="00697283"/>
    <w:rsid w:val="006A3883"/>
    <w:rsid w:val="006A451B"/>
    <w:rsid w:val="006B654F"/>
    <w:rsid w:val="006C05D6"/>
    <w:rsid w:val="006C31D4"/>
    <w:rsid w:val="006C3B5A"/>
    <w:rsid w:val="006C6449"/>
    <w:rsid w:val="006D1E4A"/>
    <w:rsid w:val="006D2BC9"/>
    <w:rsid w:val="006D71AF"/>
    <w:rsid w:val="006E30C3"/>
    <w:rsid w:val="006E5611"/>
    <w:rsid w:val="006E7292"/>
    <w:rsid w:val="006F03D7"/>
    <w:rsid w:val="006F2B63"/>
    <w:rsid w:val="006F347A"/>
    <w:rsid w:val="006F46CB"/>
    <w:rsid w:val="006F6029"/>
    <w:rsid w:val="007008B9"/>
    <w:rsid w:val="00700DFC"/>
    <w:rsid w:val="00706939"/>
    <w:rsid w:val="00714D2E"/>
    <w:rsid w:val="0071616C"/>
    <w:rsid w:val="00716400"/>
    <w:rsid w:val="00716F2E"/>
    <w:rsid w:val="00721C3F"/>
    <w:rsid w:val="00723DF9"/>
    <w:rsid w:val="007245A4"/>
    <w:rsid w:val="0072727F"/>
    <w:rsid w:val="007311C1"/>
    <w:rsid w:val="007452E0"/>
    <w:rsid w:val="00750442"/>
    <w:rsid w:val="00750BC8"/>
    <w:rsid w:val="00752B7E"/>
    <w:rsid w:val="00762551"/>
    <w:rsid w:val="0077138B"/>
    <w:rsid w:val="0077408D"/>
    <w:rsid w:val="00780931"/>
    <w:rsid w:val="00790469"/>
    <w:rsid w:val="00794BA8"/>
    <w:rsid w:val="00794CC9"/>
    <w:rsid w:val="007A09AC"/>
    <w:rsid w:val="007A5B79"/>
    <w:rsid w:val="007B153F"/>
    <w:rsid w:val="007B67BD"/>
    <w:rsid w:val="007C105F"/>
    <w:rsid w:val="007C38B3"/>
    <w:rsid w:val="007C466F"/>
    <w:rsid w:val="007C46C1"/>
    <w:rsid w:val="007C57EF"/>
    <w:rsid w:val="007C5CE2"/>
    <w:rsid w:val="007E0F24"/>
    <w:rsid w:val="007E3B3F"/>
    <w:rsid w:val="007E7E6A"/>
    <w:rsid w:val="008043AC"/>
    <w:rsid w:val="00806FDE"/>
    <w:rsid w:val="008073F8"/>
    <w:rsid w:val="00820CC4"/>
    <w:rsid w:val="00821056"/>
    <w:rsid w:val="00821514"/>
    <w:rsid w:val="00821D0A"/>
    <w:rsid w:val="0082350C"/>
    <w:rsid w:val="008253BC"/>
    <w:rsid w:val="00827483"/>
    <w:rsid w:val="008349C2"/>
    <w:rsid w:val="00841220"/>
    <w:rsid w:val="00847BF0"/>
    <w:rsid w:val="00850551"/>
    <w:rsid w:val="00851EBE"/>
    <w:rsid w:val="00852226"/>
    <w:rsid w:val="008536EB"/>
    <w:rsid w:val="00854E42"/>
    <w:rsid w:val="00855967"/>
    <w:rsid w:val="00855C85"/>
    <w:rsid w:val="00861FC3"/>
    <w:rsid w:val="008647E8"/>
    <w:rsid w:val="008674A8"/>
    <w:rsid w:val="00867AF7"/>
    <w:rsid w:val="00871AE0"/>
    <w:rsid w:val="00873660"/>
    <w:rsid w:val="008774DB"/>
    <w:rsid w:val="0089074A"/>
    <w:rsid w:val="008923FF"/>
    <w:rsid w:val="00894725"/>
    <w:rsid w:val="00895108"/>
    <w:rsid w:val="00896030"/>
    <w:rsid w:val="008A1A56"/>
    <w:rsid w:val="008A4E1D"/>
    <w:rsid w:val="008B07BE"/>
    <w:rsid w:val="008B16E2"/>
    <w:rsid w:val="008B243C"/>
    <w:rsid w:val="008C3FB5"/>
    <w:rsid w:val="008C467C"/>
    <w:rsid w:val="008C5251"/>
    <w:rsid w:val="008D0FC7"/>
    <w:rsid w:val="008D1632"/>
    <w:rsid w:val="008D1E29"/>
    <w:rsid w:val="008D2043"/>
    <w:rsid w:val="008E1CFA"/>
    <w:rsid w:val="008E244E"/>
    <w:rsid w:val="008E42F5"/>
    <w:rsid w:val="008E501D"/>
    <w:rsid w:val="008E5050"/>
    <w:rsid w:val="008E6ED3"/>
    <w:rsid w:val="008F2A5D"/>
    <w:rsid w:val="008F3909"/>
    <w:rsid w:val="00901A63"/>
    <w:rsid w:val="00901EDB"/>
    <w:rsid w:val="0090404C"/>
    <w:rsid w:val="00905A50"/>
    <w:rsid w:val="00905C1D"/>
    <w:rsid w:val="009279E3"/>
    <w:rsid w:val="00927A0D"/>
    <w:rsid w:val="009444D8"/>
    <w:rsid w:val="0094517A"/>
    <w:rsid w:val="00952197"/>
    <w:rsid w:val="00960ACB"/>
    <w:rsid w:val="00962F48"/>
    <w:rsid w:val="00962FBF"/>
    <w:rsid w:val="00971598"/>
    <w:rsid w:val="00973B4B"/>
    <w:rsid w:val="009746FA"/>
    <w:rsid w:val="0097520E"/>
    <w:rsid w:val="0097593A"/>
    <w:rsid w:val="00982389"/>
    <w:rsid w:val="00983152"/>
    <w:rsid w:val="00991A92"/>
    <w:rsid w:val="009944DF"/>
    <w:rsid w:val="00995EB6"/>
    <w:rsid w:val="00996C65"/>
    <w:rsid w:val="009973D9"/>
    <w:rsid w:val="0099784A"/>
    <w:rsid w:val="009A0106"/>
    <w:rsid w:val="009A0FC0"/>
    <w:rsid w:val="009A1FF0"/>
    <w:rsid w:val="009B3AB3"/>
    <w:rsid w:val="009B66B1"/>
    <w:rsid w:val="009C1009"/>
    <w:rsid w:val="009C370C"/>
    <w:rsid w:val="009D3755"/>
    <w:rsid w:val="009D5F67"/>
    <w:rsid w:val="009E11A0"/>
    <w:rsid w:val="009F5B38"/>
    <w:rsid w:val="009F6F87"/>
    <w:rsid w:val="00A044B5"/>
    <w:rsid w:val="00A0483E"/>
    <w:rsid w:val="00A12698"/>
    <w:rsid w:val="00A133D4"/>
    <w:rsid w:val="00A16770"/>
    <w:rsid w:val="00A267D5"/>
    <w:rsid w:val="00A273F0"/>
    <w:rsid w:val="00A34A10"/>
    <w:rsid w:val="00A35876"/>
    <w:rsid w:val="00A35C72"/>
    <w:rsid w:val="00A36E82"/>
    <w:rsid w:val="00A375A6"/>
    <w:rsid w:val="00A4071D"/>
    <w:rsid w:val="00A4177C"/>
    <w:rsid w:val="00A41EC0"/>
    <w:rsid w:val="00A4424A"/>
    <w:rsid w:val="00A445B9"/>
    <w:rsid w:val="00A46BFD"/>
    <w:rsid w:val="00A55139"/>
    <w:rsid w:val="00A56413"/>
    <w:rsid w:val="00A56B3A"/>
    <w:rsid w:val="00A64399"/>
    <w:rsid w:val="00A72585"/>
    <w:rsid w:val="00A77BEA"/>
    <w:rsid w:val="00A8281A"/>
    <w:rsid w:val="00A84629"/>
    <w:rsid w:val="00A86E94"/>
    <w:rsid w:val="00A877D8"/>
    <w:rsid w:val="00A90C78"/>
    <w:rsid w:val="00AA08EE"/>
    <w:rsid w:val="00AA2B0B"/>
    <w:rsid w:val="00AA2DE6"/>
    <w:rsid w:val="00AA43BD"/>
    <w:rsid w:val="00AA66A1"/>
    <w:rsid w:val="00AC530C"/>
    <w:rsid w:val="00AC5DA0"/>
    <w:rsid w:val="00AC75BE"/>
    <w:rsid w:val="00AD03EB"/>
    <w:rsid w:val="00AD2200"/>
    <w:rsid w:val="00AD3528"/>
    <w:rsid w:val="00AD5C06"/>
    <w:rsid w:val="00AD5E64"/>
    <w:rsid w:val="00AE0B15"/>
    <w:rsid w:val="00AE5E7D"/>
    <w:rsid w:val="00AE5FF7"/>
    <w:rsid w:val="00AF07AA"/>
    <w:rsid w:val="00AF137C"/>
    <w:rsid w:val="00AF1883"/>
    <w:rsid w:val="00AF2EB1"/>
    <w:rsid w:val="00B02756"/>
    <w:rsid w:val="00B20DE4"/>
    <w:rsid w:val="00B2434E"/>
    <w:rsid w:val="00B25B14"/>
    <w:rsid w:val="00B26448"/>
    <w:rsid w:val="00B26985"/>
    <w:rsid w:val="00B26AF3"/>
    <w:rsid w:val="00B2756C"/>
    <w:rsid w:val="00B31089"/>
    <w:rsid w:val="00B346E3"/>
    <w:rsid w:val="00B34D07"/>
    <w:rsid w:val="00B402FC"/>
    <w:rsid w:val="00B43F2A"/>
    <w:rsid w:val="00B46639"/>
    <w:rsid w:val="00B5177F"/>
    <w:rsid w:val="00B547A2"/>
    <w:rsid w:val="00B55055"/>
    <w:rsid w:val="00B55B5D"/>
    <w:rsid w:val="00B56CAA"/>
    <w:rsid w:val="00B56DE7"/>
    <w:rsid w:val="00B5733E"/>
    <w:rsid w:val="00B60C3E"/>
    <w:rsid w:val="00B63553"/>
    <w:rsid w:val="00B67635"/>
    <w:rsid w:val="00B67DAB"/>
    <w:rsid w:val="00B72D16"/>
    <w:rsid w:val="00B81574"/>
    <w:rsid w:val="00B91E7C"/>
    <w:rsid w:val="00B9271E"/>
    <w:rsid w:val="00B968F0"/>
    <w:rsid w:val="00BA174C"/>
    <w:rsid w:val="00BA4A0C"/>
    <w:rsid w:val="00BA4BF6"/>
    <w:rsid w:val="00BA60D2"/>
    <w:rsid w:val="00BB2014"/>
    <w:rsid w:val="00BB2030"/>
    <w:rsid w:val="00BB6A33"/>
    <w:rsid w:val="00BC12AC"/>
    <w:rsid w:val="00BC5E2E"/>
    <w:rsid w:val="00BC6495"/>
    <w:rsid w:val="00BC6D5A"/>
    <w:rsid w:val="00BD32F3"/>
    <w:rsid w:val="00BD5787"/>
    <w:rsid w:val="00BE22DA"/>
    <w:rsid w:val="00BE5ED5"/>
    <w:rsid w:val="00BF05D5"/>
    <w:rsid w:val="00BF1C3F"/>
    <w:rsid w:val="00BF2D54"/>
    <w:rsid w:val="00BF4EE4"/>
    <w:rsid w:val="00C01D1B"/>
    <w:rsid w:val="00C03037"/>
    <w:rsid w:val="00C050BB"/>
    <w:rsid w:val="00C079DD"/>
    <w:rsid w:val="00C107C3"/>
    <w:rsid w:val="00C121B2"/>
    <w:rsid w:val="00C13946"/>
    <w:rsid w:val="00C14810"/>
    <w:rsid w:val="00C20260"/>
    <w:rsid w:val="00C21894"/>
    <w:rsid w:val="00C252BC"/>
    <w:rsid w:val="00C31052"/>
    <w:rsid w:val="00C32323"/>
    <w:rsid w:val="00C33CEA"/>
    <w:rsid w:val="00C34306"/>
    <w:rsid w:val="00C433F4"/>
    <w:rsid w:val="00C44F4D"/>
    <w:rsid w:val="00C45E7E"/>
    <w:rsid w:val="00C464D0"/>
    <w:rsid w:val="00C46679"/>
    <w:rsid w:val="00C467CE"/>
    <w:rsid w:val="00C50C8C"/>
    <w:rsid w:val="00C53717"/>
    <w:rsid w:val="00C62FDA"/>
    <w:rsid w:val="00C6607E"/>
    <w:rsid w:val="00C67DC6"/>
    <w:rsid w:val="00C7097F"/>
    <w:rsid w:val="00C71FF8"/>
    <w:rsid w:val="00C7230A"/>
    <w:rsid w:val="00C74D11"/>
    <w:rsid w:val="00C8329B"/>
    <w:rsid w:val="00C84B0F"/>
    <w:rsid w:val="00C86675"/>
    <w:rsid w:val="00C92D7E"/>
    <w:rsid w:val="00C94B63"/>
    <w:rsid w:val="00CA1782"/>
    <w:rsid w:val="00CA48D8"/>
    <w:rsid w:val="00CA5D4F"/>
    <w:rsid w:val="00CA6687"/>
    <w:rsid w:val="00CA674F"/>
    <w:rsid w:val="00CB29A9"/>
    <w:rsid w:val="00CB36E7"/>
    <w:rsid w:val="00CC3697"/>
    <w:rsid w:val="00CC3F16"/>
    <w:rsid w:val="00CC55A6"/>
    <w:rsid w:val="00CD3113"/>
    <w:rsid w:val="00CD471B"/>
    <w:rsid w:val="00CD6107"/>
    <w:rsid w:val="00CE18D3"/>
    <w:rsid w:val="00CE2264"/>
    <w:rsid w:val="00CE68DB"/>
    <w:rsid w:val="00CE7A29"/>
    <w:rsid w:val="00CF16F5"/>
    <w:rsid w:val="00D0075F"/>
    <w:rsid w:val="00D0361A"/>
    <w:rsid w:val="00D04369"/>
    <w:rsid w:val="00D1062A"/>
    <w:rsid w:val="00D27680"/>
    <w:rsid w:val="00D321A0"/>
    <w:rsid w:val="00D32FF8"/>
    <w:rsid w:val="00D36F0D"/>
    <w:rsid w:val="00D45C39"/>
    <w:rsid w:val="00D47435"/>
    <w:rsid w:val="00D5075D"/>
    <w:rsid w:val="00D511B0"/>
    <w:rsid w:val="00D51DE6"/>
    <w:rsid w:val="00D55DC4"/>
    <w:rsid w:val="00D55F8B"/>
    <w:rsid w:val="00D56DB5"/>
    <w:rsid w:val="00D611D0"/>
    <w:rsid w:val="00D6197F"/>
    <w:rsid w:val="00D647CD"/>
    <w:rsid w:val="00D64893"/>
    <w:rsid w:val="00D76346"/>
    <w:rsid w:val="00D850B0"/>
    <w:rsid w:val="00D86171"/>
    <w:rsid w:val="00D931E1"/>
    <w:rsid w:val="00D9524B"/>
    <w:rsid w:val="00D95263"/>
    <w:rsid w:val="00D961AC"/>
    <w:rsid w:val="00DA3CC8"/>
    <w:rsid w:val="00DA4FB7"/>
    <w:rsid w:val="00DA5005"/>
    <w:rsid w:val="00DA77EA"/>
    <w:rsid w:val="00DB02F6"/>
    <w:rsid w:val="00DB0773"/>
    <w:rsid w:val="00DB430C"/>
    <w:rsid w:val="00DC50F8"/>
    <w:rsid w:val="00DC5B38"/>
    <w:rsid w:val="00DD3886"/>
    <w:rsid w:val="00DD3E9A"/>
    <w:rsid w:val="00DE3EF7"/>
    <w:rsid w:val="00DE534F"/>
    <w:rsid w:val="00DF5ACE"/>
    <w:rsid w:val="00E0399F"/>
    <w:rsid w:val="00E07750"/>
    <w:rsid w:val="00E141A3"/>
    <w:rsid w:val="00E201B6"/>
    <w:rsid w:val="00E20CEC"/>
    <w:rsid w:val="00E24DBC"/>
    <w:rsid w:val="00E26A32"/>
    <w:rsid w:val="00E27495"/>
    <w:rsid w:val="00E311A5"/>
    <w:rsid w:val="00E31608"/>
    <w:rsid w:val="00E31F09"/>
    <w:rsid w:val="00E321CD"/>
    <w:rsid w:val="00E3388C"/>
    <w:rsid w:val="00E33ABE"/>
    <w:rsid w:val="00E33C73"/>
    <w:rsid w:val="00E4571E"/>
    <w:rsid w:val="00E47011"/>
    <w:rsid w:val="00E47057"/>
    <w:rsid w:val="00E47359"/>
    <w:rsid w:val="00E50741"/>
    <w:rsid w:val="00E51828"/>
    <w:rsid w:val="00E52897"/>
    <w:rsid w:val="00E52DE7"/>
    <w:rsid w:val="00E52F7B"/>
    <w:rsid w:val="00E53436"/>
    <w:rsid w:val="00E56290"/>
    <w:rsid w:val="00E619B8"/>
    <w:rsid w:val="00E661D3"/>
    <w:rsid w:val="00E70694"/>
    <w:rsid w:val="00E73A93"/>
    <w:rsid w:val="00E752AA"/>
    <w:rsid w:val="00E82665"/>
    <w:rsid w:val="00E842C9"/>
    <w:rsid w:val="00E866A2"/>
    <w:rsid w:val="00E871CA"/>
    <w:rsid w:val="00E90E2B"/>
    <w:rsid w:val="00E944CE"/>
    <w:rsid w:val="00EA1F55"/>
    <w:rsid w:val="00EA6819"/>
    <w:rsid w:val="00EB5B40"/>
    <w:rsid w:val="00EB73BE"/>
    <w:rsid w:val="00EC0ABB"/>
    <w:rsid w:val="00EC103A"/>
    <w:rsid w:val="00EC28D6"/>
    <w:rsid w:val="00EC65C2"/>
    <w:rsid w:val="00ED079D"/>
    <w:rsid w:val="00ED0E7D"/>
    <w:rsid w:val="00ED45D6"/>
    <w:rsid w:val="00ED495C"/>
    <w:rsid w:val="00EE27E5"/>
    <w:rsid w:val="00EE27F5"/>
    <w:rsid w:val="00EE5FA6"/>
    <w:rsid w:val="00EE6FB1"/>
    <w:rsid w:val="00EF1189"/>
    <w:rsid w:val="00EF6FE3"/>
    <w:rsid w:val="00F00491"/>
    <w:rsid w:val="00F0117A"/>
    <w:rsid w:val="00F02725"/>
    <w:rsid w:val="00F046D2"/>
    <w:rsid w:val="00F0595E"/>
    <w:rsid w:val="00F063DE"/>
    <w:rsid w:val="00F07899"/>
    <w:rsid w:val="00F11D0F"/>
    <w:rsid w:val="00F1294D"/>
    <w:rsid w:val="00F141D9"/>
    <w:rsid w:val="00F24ACB"/>
    <w:rsid w:val="00F25BF3"/>
    <w:rsid w:val="00F3206A"/>
    <w:rsid w:val="00F33FB8"/>
    <w:rsid w:val="00F37937"/>
    <w:rsid w:val="00F520FE"/>
    <w:rsid w:val="00F535C8"/>
    <w:rsid w:val="00F60CE8"/>
    <w:rsid w:val="00F624FA"/>
    <w:rsid w:val="00F637C0"/>
    <w:rsid w:val="00F667D1"/>
    <w:rsid w:val="00F7125B"/>
    <w:rsid w:val="00F71F37"/>
    <w:rsid w:val="00F73728"/>
    <w:rsid w:val="00F75677"/>
    <w:rsid w:val="00F75823"/>
    <w:rsid w:val="00F7658E"/>
    <w:rsid w:val="00F77C75"/>
    <w:rsid w:val="00F80DAD"/>
    <w:rsid w:val="00F81C91"/>
    <w:rsid w:val="00F81D6E"/>
    <w:rsid w:val="00F84002"/>
    <w:rsid w:val="00F8485F"/>
    <w:rsid w:val="00F858A5"/>
    <w:rsid w:val="00F87496"/>
    <w:rsid w:val="00F918F0"/>
    <w:rsid w:val="00F93DFB"/>
    <w:rsid w:val="00FA6820"/>
    <w:rsid w:val="00FB1088"/>
    <w:rsid w:val="00FB258D"/>
    <w:rsid w:val="00FB2698"/>
    <w:rsid w:val="00FB3910"/>
    <w:rsid w:val="00FB48AA"/>
    <w:rsid w:val="00FB67C1"/>
    <w:rsid w:val="00FC0406"/>
    <w:rsid w:val="00FC1105"/>
    <w:rsid w:val="00FC1950"/>
    <w:rsid w:val="00FC4F5A"/>
    <w:rsid w:val="00FC5471"/>
    <w:rsid w:val="00FC63E5"/>
    <w:rsid w:val="00FD6AE8"/>
    <w:rsid w:val="00FD76C8"/>
    <w:rsid w:val="00FE469C"/>
    <w:rsid w:val="00FE5ABB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."/>
  <w:listSeparator w:val=","/>
  <w15:docId w15:val="{B755D2B6-D81A-459D-8287-DC12439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42"/>
    <w:rPr>
      <w:rFonts w:ascii="Times New Roman" w:eastAsia="Times New Roman" w:hAnsi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54E42"/>
    <w:rPr>
      <w:rFonts w:cs="Times New Roman"/>
      <w:color w:val="0000FF"/>
      <w:u w:val="single"/>
    </w:rPr>
  </w:style>
  <w:style w:type="paragraph" w:styleId="a4">
    <w:name w:val="caption"/>
    <w:basedOn w:val="a"/>
    <w:uiPriority w:val="99"/>
    <w:qFormat/>
    <w:rsid w:val="00854E42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854E42"/>
    <w:rPr>
      <w:sz w:val="28"/>
      <w:szCs w:val="24"/>
    </w:rPr>
  </w:style>
  <w:style w:type="character" w:customStyle="1" w:styleId="a6">
    <w:name w:val="Подзаголовок Знак"/>
    <w:link w:val="a5"/>
    <w:locked/>
    <w:rsid w:val="00854E42"/>
    <w:rPr>
      <w:rFonts w:ascii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99"/>
    <w:rsid w:val="00854E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8E244E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rsid w:val="00FC04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C0406"/>
    <w:rPr>
      <w:rFonts w:ascii="Segoe UI" w:hAnsi="Segoe UI" w:cs="Segoe UI"/>
      <w:sz w:val="18"/>
      <w:szCs w:val="18"/>
      <w:lang w:val="uk-UA" w:eastAsia="ru-RU"/>
    </w:rPr>
  </w:style>
  <w:style w:type="paragraph" w:customStyle="1" w:styleId="nospacing">
    <w:name w:val="nospacing"/>
    <w:basedOn w:val="a"/>
    <w:rsid w:val="00A445B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B815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rada@netishynr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9EBB-E2EE-4579-B093-C71B7F6D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154</cp:revision>
  <cp:lastPrinted>2021-06-07T11:13:00Z</cp:lastPrinted>
  <dcterms:created xsi:type="dcterms:W3CDTF">2020-10-02T05:32:00Z</dcterms:created>
  <dcterms:modified xsi:type="dcterms:W3CDTF">2021-06-07T12:07:00Z</dcterms:modified>
</cp:coreProperties>
</file>